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28" w:type="dxa"/>
        <w:tblLook w:val="01E0"/>
      </w:tblPr>
      <w:tblGrid>
        <w:gridCol w:w="4680"/>
      </w:tblGrid>
      <w:tr w:rsidR="00E112F6" w:rsidTr="008877D2">
        <w:tc>
          <w:tcPr>
            <w:tcW w:w="4680" w:type="dxa"/>
          </w:tcPr>
          <w:p w:rsidR="00E112F6" w:rsidRPr="008877D2" w:rsidRDefault="00E112F6" w:rsidP="008877D2">
            <w:pPr>
              <w:jc w:val="both"/>
              <w:rPr>
                <w:sz w:val="28"/>
                <w:szCs w:val="28"/>
              </w:rPr>
            </w:pPr>
            <w:r w:rsidRPr="008877D2">
              <w:rPr>
                <w:sz w:val="28"/>
                <w:szCs w:val="28"/>
              </w:rPr>
              <w:t>ПРИЛОЖЕНИЕ</w:t>
            </w:r>
            <w:r w:rsidRPr="008877D2">
              <w:rPr>
                <w:sz w:val="28"/>
                <w:szCs w:val="28"/>
              </w:rPr>
              <w:tab/>
            </w:r>
            <w:r w:rsidRPr="008877D2">
              <w:rPr>
                <w:sz w:val="28"/>
                <w:szCs w:val="28"/>
              </w:rPr>
              <w:tab/>
            </w:r>
            <w:r w:rsidRPr="008877D2">
              <w:rPr>
                <w:sz w:val="28"/>
                <w:szCs w:val="28"/>
              </w:rPr>
              <w:tab/>
            </w:r>
            <w:r w:rsidRPr="008877D2">
              <w:rPr>
                <w:sz w:val="28"/>
                <w:szCs w:val="28"/>
              </w:rPr>
              <w:tab/>
            </w:r>
          </w:p>
          <w:p w:rsidR="00E112F6" w:rsidRDefault="00E112F6" w:rsidP="008877D2">
            <w:pPr>
              <w:jc w:val="both"/>
            </w:pPr>
            <w:r w:rsidRPr="008877D2">
              <w:rPr>
                <w:sz w:val="28"/>
                <w:szCs w:val="28"/>
              </w:rPr>
              <w:t>к закону Алтайского края «О прим</w:t>
            </w:r>
            <w:r w:rsidRPr="008877D2">
              <w:rPr>
                <w:sz w:val="28"/>
                <w:szCs w:val="28"/>
              </w:rPr>
              <w:t>е</w:t>
            </w:r>
            <w:r w:rsidRPr="008877D2">
              <w:rPr>
                <w:sz w:val="28"/>
                <w:szCs w:val="28"/>
              </w:rPr>
              <w:t>нении индивидуальными предпр</w:t>
            </w:r>
            <w:r w:rsidRPr="008877D2">
              <w:rPr>
                <w:sz w:val="28"/>
                <w:szCs w:val="28"/>
              </w:rPr>
              <w:t>и</w:t>
            </w:r>
            <w:r w:rsidRPr="008877D2">
              <w:rPr>
                <w:sz w:val="28"/>
                <w:szCs w:val="28"/>
              </w:rPr>
              <w:t>нимателями патентной системы н</w:t>
            </w:r>
            <w:r w:rsidRPr="008877D2">
              <w:rPr>
                <w:sz w:val="28"/>
                <w:szCs w:val="28"/>
              </w:rPr>
              <w:t>а</w:t>
            </w:r>
            <w:r w:rsidRPr="008877D2">
              <w:rPr>
                <w:sz w:val="28"/>
                <w:szCs w:val="28"/>
              </w:rPr>
              <w:t>логообложения на территории А</w:t>
            </w:r>
            <w:r w:rsidRPr="008877D2">
              <w:rPr>
                <w:sz w:val="28"/>
                <w:szCs w:val="28"/>
              </w:rPr>
              <w:t>л</w:t>
            </w:r>
            <w:r w:rsidRPr="008877D2">
              <w:rPr>
                <w:sz w:val="28"/>
                <w:szCs w:val="28"/>
              </w:rPr>
              <w:t>тайск</w:t>
            </w:r>
            <w:r w:rsidRPr="008877D2">
              <w:rPr>
                <w:sz w:val="28"/>
                <w:szCs w:val="28"/>
              </w:rPr>
              <w:t>о</w:t>
            </w:r>
            <w:r w:rsidRPr="008877D2">
              <w:rPr>
                <w:sz w:val="28"/>
                <w:szCs w:val="28"/>
              </w:rPr>
              <w:t>го края»</w:t>
            </w:r>
          </w:p>
        </w:tc>
      </w:tr>
    </w:tbl>
    <w:p w:rsidR="00E112F6" w:rsidRPr="00E112F6" w:rsidRDefault="00362381" w:rsidP="00E112F6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12F6">
        <w:rPr>
          <w:sz w:val="28"/>
          <w:szCs w:val="28"/>
        </w:rPr>
        <w:tab/>
      </w:r>
    </w:p>
    <w:p w:rsidR="00E112F6" w:rsidRPr="00E112F6" w:rsidRDefault="00E112F6" w:rsidP="00E112F6">
      <w:pPr>
        <w:jc w:val="both"/>
        <w:rPr>
          <w:sz w:val="28"/>
          <w:szCs w:val="28"/>
        </w:rPr>
      </w:pPr>
    </w:p>
    <w:p w:rsidR="00362381" w:rsidRPr="00E112F6" w:rsidRDefault="00362381" w:rsidP="00E112F6">
      <w:pPr>
        <w:ind w:left="4248" w:firstLine="708"/>
        <w:jc w:val="both"/>
        <w:rPr>
          <w:sz w:val="28"/>
          <w:szCs w:val="28"/>
        </w:rPr>
      </w:pPr>
    </w:p>
    <w:p w:rsidR="00404A2A" w:rsidRDefault="00404A2A" w:rsidP="00404A2A">
      <w:pPr>
        <w:jc w:val="center"/>
        <w:rPr>
          <w:sz w:val="28"/>
          <w:szCs w:val="28"/>
        </w:rPr>
      </w:pPr>
      <w:r w:rsidRPr="009A2062">
        <w:rPr>
          <w:sz w:val="28"/>
          <w:szCs w:val="28"/>
        </w:rPr>
        <w:t>Р</w:t>
      </w:r>
      <w:r>
        <w:rPr>
          <w:sz w:val="28"/>
          <w:szCs w:val="28"/>
        </w:rPr>
        <w:t>АЗМЕР</w:t>
      </w:r>
    </w:p>
    <w:p w:rsidR="00F71795" w:rsidRDefault="00404A2A" w:rsidP="00F71795">
      <w:pPr>
        <w:jc w:val="center"/>
        <w:rPr>
          <w:sz w:val="28"/>
          <w:szCs w:val="28"/>
        </w:rPr>
      </w:pPr>
      <w:r w:rsidRPr="009A2062">
        <w:rPr>
          <w:sz w:val="28"/>
          <w:szCs w:val="28"/>
        </w:rPr>
        <w:t>потенциально возможного к получению индивидуальным</w:t>
      </w:r>
      <w:r w:rsidR="00F41F67">
        <w:rPr>
          <w:sz w:val="28"/>
          <w:szCs w:val="28"/>
        </w:rPr>
        <w:t>и</w:t>
      </w:r>
      <w:r w:rsidRPr="009A2062">
        <w:rPr>
          <w:sz w:val="28"/>
          <w:szCs w:val="28"/>
        </w:rPr>
        <w:t xml:space="preserve"> </w:t>
      </w:r>
      <w:r w:rsidR="00F41F67">
        <w:rPr>
          <w:sz w:val="28"/>
          <w:szCs w:val="28"/>
        </w:rPr>
        <w:t>предпринимателям</w:t>
      </w:r>
      <w:r w:rsidR="00F41F67">
        <w:rPr>
          <w:sz w:val="28"/>
          <w:szCs w:val="28"/>
        </w:rPr>
        <w:t>и</w:t>
      </w:r>
      <w:r w:rsidR="00F71795">
        <w:rPr>
          <w:sz w:val="28"/>
          <w:szCs w:val="28"/>
        </w:rPr>
        <w:t xml:space="preserve"> </w:t>
      </w:r>
      <w:r w:rsidRPr="009A2062">
        <w:rPr>
          <w:sz w:val="28"/>
          <w:szCs w:val="28"/>
        </w:rPr>
        <w:t>годового дохода</w:t>
      </w:r>
      <w:r w:rsidR="00F71795">
        <w:rPr>
          <w:sz w:val="28"/>
          <w:szCs w:val="28"/>
        </w:rPr>
        <w:t xml:space="preserve"> по видам предпринимательской деятельности, в отношении </w:t>
      </w:r>
    </w:p>
    <w:p w:rsidR="00F71795" w:rsidRDefault="00F71795" w:rsidP="00F71795">
      <w:pPr>
        <w:jc w:val="center"/>
        <w:rPr>
          <w:sz w:val="28"/>
          <w:szCs w:val="28"/>
        </w:rPr>
      </w:pPr>
      <w:r>
        <w:rPr>
          <w:sz w:val="28"/>
          <w:szCs w:val="28"/>
        </w:rPr>
        <w:t>которых применяется патентная система налогообл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жения</w:t>
      </w:r>
    </w:p>
    <w:p w:rsidR="00E112F6" w:rsidRDefault="00E112F6" w:rsidP="00E112F6">
      <w:pPr>
        <w:jc w:val="right"/>
        <w:rPr>
          <w:sz w:val="28"/>
          <w:szCs w:val="28"/>
        </w:rPr>
      </w:pPr>
    </w:p>
    <w:tbl>
      <w:tblPr>
        <w:tblW w:w="9915" w:type="dxa"/>
        <w:tblInd w:w="93" w:type="dxa"/>
        <w:tblLook w:val="0000"/>
      </w:tblPr>
      <w:tblGrid>
        <w:gridCol w:w="816"/>
        <w:gridCol w:w="4779"/>
        <w:gridCol w:w="2520"/>
        <w:gridCol w:w="1800"/>
      </w:tblGrid>
      <w:tr w:rsidR="00DE1079" w:rsidTr="00756134">
        <w:trPr>
          <w:trHeight w:val="6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35" w:rsidRPr="009A2062" w:rsidRDefault="00412F35">
            <w:pPr>
              <w:jc w:val="center"/>
            </w:pPr>
            <w:r w:rsidRPr="009A2062">
              <w:t>№ п/п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35" w:rsidRPr="009A2062" w:rsidRDefault="00412F35">
            <w:pPr>
              <w:jc w:val="center"/>
            </w:pPr>
            <w:r w:rsidRPr="009A2062">
              <w:t>Вид</w:t>
            </w:r>
            <w:r>
              <w:t>ы</w:t>
            </w:r>
            <w:r w:rsidRPr="009A2062">
              <w:t xml:space="preserve"> предпринимательской деятельн</w:t>
            </w:r>
            <w:r w:rsidRPr="009A2062">
              <w:t>о</w:t>
            </w:r>
            <w:r w:rsidRPr="009A2062">
              <w:t>сти, на которые индивидуальные предприним</w:t>
            </w:r>
            <w:r w:rsidRPr="009A2062">
              <w:t>а</w:t>
            </w:r>
            <w:r w:rsidRPr="009A2062">
              <w:t>тели могут приобретать п</w:t>
            </w:r>
            <w:r w:rsidRPr="009A2062">
              <w:t>а</w:t>
            </w:r>
            <w:r w:rsidRPr="009A2062">
              <w:t>тенты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35" w:rsidRPr="006A03F0" w:rsidRDefault="00AB51C2">
            <w:pPr>
              <w:jc w:val="center"/>
            </w:pPr>
            <w:r>
              <w:t>Физический п</w:t>
            </w:r>
            <w:r w:rsidR="006A03F0">
              <w:t>оказ</w:t>
            </w:r>
            <w:r w:rsidR="006A03F0">
              <w:t>а</w:t>
            </w:r>
            <w:r w:rsidR="006A03F0">
              <w:t>тель, характеризу</w:t>
            </w:r>
            <w:r w:rsidR="006A03F0">
              <w:t>ю</w:t>
            </w:r>
            <w:r w:rsidR="006A03F0">
              <w:t>щий вид предприн</w:t>
            </w:r>
            <w:r w:rsidR="006A03F0">
              <w:t>и</w:t>
            </w:r>
            <w:r w:rsidR="006A03F0">
              <w:t>мательской деятел</w:t>
            </w:r>
            <w:r w:rsidR="006A03F0">
              <w:t>ь</w:t>
            </w:r>
            <w:r w:rsidR="006A03F0">
              <w:t>ности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35" w:rsidRPr="009A2062" w:rsidRDefault="00412F35" w:rsidP="003F6933">
            <w:pPr>
              <w:jc w:val="center"/>
            </w:pPr>
            <w:r w:rsidRPr="009A2062">
              <w:t>Потенциал</w:t>
            </w:r>
            <w:r w:rsidRPr="009A2062">
              <w:t>ь</w:t>
            </w:r>
            <w:r w:rsidRPr="009A2062">
              <w:t>но возмо</w:t>
            </w:r>
            <w:r w:rsidRPr="009A2062">
              <w:t>ж</w:t>
            </w:r>
            <w:r w:rsidRPr="009A2062">
              <w:t>ный годовой д</w:t>
            </w:r>
            <w:r w:rsidRPr="009A2062">
              <w:t>о</w:t>
            </w:r>
            <w:r w:rsidRPr="009A2062">
              <w:t>ход</w:t>
            </w:r>
            <w:r w:rsidR="00306917">
              <w:t xml:space="preserve"> на единицу п</w:t>
            </w:r>
            <w:r w:rsidR="00306917">
              <w:t>о</w:t>
            </w:r>
            <w:r w:rsidR="00306917">
              <w:t>казателя</w:t>
            </w:r>
            <w:r w:rsidRPr="009A2062">
              <w:t>, ру</w:t>
            </w:r>
            <w:r w:rsidRPr="009A2062">
              <w:t>б</w:t>
            </w:r>
            <w:r w:rsidRPr="009A2062">
              <w:t>лей</w:t>
            </w:r>
          </w:p>
        </w:tc>
      </w:tr>
      <w:tr w:rsidR="00DE1079" w:rsidTr="00756134">
        <w:trPr>
          <w:trHeight w:val="16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F35" w:rsidRPr="009A2062" w:rsidRDefault="00412F35" w:rsidP="00404A2A">
            <w:pPr>
              <w:jc w:val="center"/>
            </w:pPr>
            <w:r>
              <w:t>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35" w:rsidRDefault="00412F35" w:rsidP="00404A2A">
            <w:pPr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35" w:rsidRPr="00412F35" w:rsidRDefault="00412F35" w:rsidP="00404A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35" w:rsidRPr="00412F35" w:rsidRDefault="00412F35" w:rsidP="003F69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E1079" w:rsidTr="00756134">
        <w:trPr>
          <w:trHeight w:val="11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F35" w:rsidRPr="009A2062" w:rsidRDefault="00412F35">
            <w:pPr>
              <w:jc w:val="center"/>
            </w:pPr>
            <w:r w:rsidRPr="009A2062">
              <w:t>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35" w:rsidRPr="009A2062" w:rsidRDefault="00412F35">
            <w:r>
              <w:t>Р</w:t>
            </w:r>
            <w:r w:rsidRPr="009A2062">
              <w:t>емонт и пошив швейных, меховых и к</w:t>
            </w:r>
            <w:r w:rsidRPr="009A2062">
              <w:t>о</w:t>
            </w:r>
            <w:r w:rsidRPr="009A2062">
              <w:t>жаных изделий, головных уборов и изд</w:t>
            </w:r>
            <w:r w:rsidRPr="009A2062">
              <w:t>е</w:t>
            </w:r>
            <w:r w:rsidRPr="009A2062">
              <w:t>лий из текстильной галантереи, ремонт, пошив и в</w:t>
            </w:r>
            <w:r w:rsidRPr="009A2062">
              <w:t>я</w:t>
            </w:r>
            <w:r w:rsidRPr="009A2062">
              <w:t>зание трикотажных изделий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35" w:rsidRPr="009A2062" w:rsidRDefault="00DE1079" w:rsidP="00CE1230">
            <w:r w:rsidRPr="00DE1079">
              <w:rPr>
                <w:color w:val="000000"/>
              </w:rPr>
              <w:t>индивидуальный предприниматель, средняя численность наемных рабо</w:t>
            </w:r>
            <w:r w:rsidRPr="00DE1079">
              <w:rPr>
                <w:color w:val="000000"/>
              </w:rPr>
              <w:t>т</w:t>
            </w:r>
            <w:r w:rsidRPr="00DE1079">
              <w:rPr>
                <w:color w:val="000000"/>
              </w:rPr>
              <w:t>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35" w:rsidRPr="009A2062" w:rsidRDefault="00412F35" w:rsidP="003F6933">
            <w:pPr>
              <w:jc w:val="center"/>
            </w:pPr>
            <w:r w:rsidRPr="009A2062">
              <w:t>206000</w:t>
            </w:r>
          </w:p>
        </w:tc>
      </w:tr>
      <w:tr w:rsidR="00DE1079" w:rsidTr="0075613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Р</w:t>
            </w:r>
            <w:r w:rsidRPr="009A2062">
              <w:t>емонт, чистка, окраска и пошив обуви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 w:rsidP="00CE1230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198</w:t>
            </w:r>
            <w:r w:rsidRPr="009A2062">
              <w:t>000</w:t>
            </w:r>
          </w:p>
        </w:tc>
      </w:tr>
      <w:tr w:rsidR="00DE1079" w:rsidTr="0075613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П</w:t>
            </w:r>
            <w:r w:rsidRPr="009A2062">
              <w:t>арикмахерские и косметические услуги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 w:rsidP="00CE1230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305</w:t>
            </w:r>
            <w:r w:rsidRPr="009A2062">
              <w:t>000</w:t>
            </w:r>
          </w:p>
        </w:tc>
      </w:tr>
      <w:tr w:rsidR="00DE1079" w:rsidTr="0075613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4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B379D" w:rsidRDefault="006A03F0">
            <w:r w:rsidRPr="009B379D">
              <w:t>Химическая чистка, крашение и услуги прачечных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 w:rsidP="00CE1230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8E2997" w:rsidRDefault="00F41284" w:rsidP="003F6933">
            <w:pPr>
              <w:jc w:val="center"/>
            </w:pPr>
            <w:r>
              <w:t>300</w:t>
            </w:r>
            <w:r w:rsidR="008E2997">
              <w:t>000</w:t>
            </w:r>
          </w:p>
        </w:tc>
      </w:tr>
      <w:tr w:rsidR="00DE1079" w:rsidTr="00756134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79D" w:rsidRPr="009A2062" w:rsidRDefault="009B379D">
            <w:pPr>
              <w:jc w:val="center"/>
            </w:pPr>
            <w:r>
              <w:t>4.1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79D" w:rsidRPr="009B379D" w:rsidRDefault="009B379D">
            <w:r w:rsidRPr="009B379D">
              <w:t>Химическая чистка перо-пуховых изд</w:t>
            </w:r>
            <w:r w:rsidRPr="009B379D">
              <w:t>е</w:t>
            </w:r>
            <w:r w:rsidRPr="009B379D">
              <w:t>лий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79D" w:rsidRPr="004927DA" w:rsidRDefault="00DE1079" w:rsidP="00CE1230">
            <w:pPr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79D" w:rsidRDefault="009B379D" w:rsidP="003F6933">
            <w:pPr>
              <w:jc w:val="center"/>
            </w:pPr>
            <w:r>
              <w:t>198000</w:t>
            </w:r>
          </w:p>
        </w:tc>
      </w:tr>
      <w:tr w:rsidR="00DE1079" w:rsidTr="00756134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5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И</w:t>
            </w:r>
            <w:r w:rsidRPr="009A2062">
              <w:t>зготовление и ремонт металлической г</w:t>
            </w:r>
            <w:r w:rsidRPr="009A2062">
              <w:t>а</w:t>
            </w:r>
            <w:r w:rsidRPr="009A2062">
              <w:t>лантереи, ключей, номерных знаков, указ</w:t>
            </w:r>
            <w:r w:rsidRPr="009A2062">
              <w:t>а</w:t>
            </w:r>
            <w:r w:rsidRPr="009A2062">
              <w:t>телей улиц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 w:rsidP="00CE1230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198</w:t>
            </w:r>
            <w:r w:rsidRPr="009A2062">
              <w:t>000</w:t>
            </w:r>
          </w:p>
        </w:tc>
      </w:tr>
      <w:tr w:rsidR="00DE1079" w:rsidTr="00756134">
        <w:trPr>
          <w:trHeight w:val="1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6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Р</w:t>
            </w:r>
            <w:r w:rsidRPr="009A2062">
              <w:t>емонт и техническое обслуживание быт</w:t>
            </w:r>
            <w:r w:rsidRPr="009A2062">
              <w:t>о</w:t>
            </w:r>
            <w:r w:rsidRPr="009A2062">
              <w:t>вой радиоэлектронной аппаратуры, быт</w:t>
            </w:r>
            <w:r w:rsidRPr="009A2062">
              <w:t>о</w:t>
            </w:r>
            <w:r w:rsidRPr="009A2062">
              <w:t xml:space="preserve">вых </w:t>
            </w:r>
            <w:r w:rsidR="00040485">
              <w:t>ма</w:t>
            </w:r>
            <w:r w:rsidRPr="009A2062">
              <w:t xml:space="preserve">шин и бытовых приборов, </w:t>
            </w:r>
            <w:r w:rsidR="00F87B15">
              <w:t xml:space="preserve">часов, </w:t>
            </w:r>
            <w:r w:rsidRPr="009A2062">
              <w:t>р</w:t>
            </w:r>
            <w:r w:rsidRPr="009A2062">
              <w:t>е</w:t>
            </w:r>
            <w:r w:rsidRPr="009A2062">
              <w:t>монт и изготовление м</w:t>
            </w:r>
            <w:r w:rsidRPr="009A2062">
              <w:t>е</w:t>
            </w:r>
            <w:r w:rsidRPr="009A2062">
              <w:t>таллоизделий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 w:rsidP="00CE1230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206</w:t>
            </w:r>
            <w:r w:rsidRPr="009A2062">
              <w:t>000</w:t>
            </w:r>
          </w:p>
        </w:tc>
      </w:tr>
    </w:tbl>
    <w:p w:rsidR="00756134" w:rsidRDefault="00756134" w:rsidP="00756134">
      <w:pPr>
        <w:jc w:val="center"/>
      </w:pPr>
      <w:r>
        <w:br w:type="page"/>
      </w:r>
    </w:p>
    <w:tbl>
      <w:tblPr>
        <w:tblW w:w="9915" w:type="dxa"/>
        <w:tblInd w:w="93" w:type="dxa"/>
        <w:tblLook w:val="0000"/>
      </w:tblPr>
      <w:tblGrid>
        <w:gridCol w:w="816"/>
        <w:gridCol w:w="4779"/>
        <w:gridCol w:w="2520"/>
        <w:gridCol w:w="1800"/>
      </w:tblGrid>
      <w:tr w:rsidR="00756134" w:rsidTr="00756134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134" w:rsidRPr="009A2062" w:rsidRDefault="00756134" w:rsidP="00756134">
            <w:pPr>
              <w:jc w:val="center"/>
            </w:pPr>
            <w:r>
              <w:t>1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34" w:rsidRDefault="00756134" w:rsidP="00756134">
            <w:pPr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34" w:rsidRDefault="00756134" w:rsidP="007561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34" w:rsidRPr="009A2062" w:rsidRDefault="00756134" w:rsidP="00756134">
            <w:pPr>
              <w:jc w:val="center"/>
            </w:pPr>
            <w:r>
              <w:t>4</w:t>
            </w:r>
          </w:p>
        </w:tc>
      </w:tr>
      <w:tr w:rsidR="00DE1079" w:rsidTr="00756134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7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Р</w:t>
            </w:r>
            <w:r w:rsidRPr="009A2062">
              <w:t>емонт мебели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 w:rsidP="00CE1230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 w:rsidRPr="009A2062">
              <w:t>250000</w:t>
            </w:r>
          </w:p>
        </w:tc>
      </w:tr>
      <w:tr w:rsidR="00DE1079" w:rsidTr="0075613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8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У</w:t>
            </w:r>
            <w:r w:rsidRPr="009A2062">
              <w:t>слуги фотоателье, фото- и кинолаборат</w:t>
            </w:r>
            <w:r w:rsidRPr="009A2062">
              <w:t>о</w:t>
            </w:r>
            <w:r w:rsidRPr="009A2062">
              <w:t>рий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 w:rsidP="00CE1230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335</w:t>
            </w:r>
            <w:r w:rsidRPr="009A2062">
              <w:t>000</w:t>
            </w:r>
          </w:p>
        </w:tc>
      </w:tr>
      <w:tr w:rsidR="00DE1079" w:rsidTr="0075613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9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Т</w:t>
            </w:r>
            <w:r w:rsidRPr="009A2062">
              <w:t>ехническое обслуживание и ремонт авт</w:t>
            </w:r>
            <w:r w:rsidRPr="009A2062">
              <w:t>о</w:t>
            </w:r>
            <w:r w:rsidRPr="009A2062">
              <w:t>транспортных</w:t>
            </w:r>
            <w:r>
              <w:t xml:space="preserve"> и мототранспортных </w:t>
            </w:r>
            <w:r w:rsidRPr="009A2062">
              <w:t>средств</w:t>
            </w:r>
            <w:r>
              <w:t>, машин и оборудования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 w:rsidP="00CE1230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440</w:t>
            </w:r>
            <w:r w:rsidRPr="009A2062">
              <w:t>000</w:t>
            </w:r>
          </w:p>
        </w:tc>
      </w:tr>
      <w:tr w:rsidR="00DE1079" w:rsidTr="00756134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10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О</w:t>
            </w:r>
            <w:r w:rsidRPr="009A2062">
              <w:t>казание автотранспортных услуг по пер</w:t>
            </w:r>
            <w:r w:rsidRPr="009A2062">
              <w:t>е</w:t>
            </w:r>
            <w:r w:rsidRPr="009A2062">
              <w:t>возке грузов автомобильным транспо</w:t>
            </w:r>
            <w:r w:rsidRPr="009A2062">
              <w:t>р</w:t>
            </w:r>
            <w:r w:rsidRPr="009A2062">
              <w:t>том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F87B15">
            <w:r>
              <w:rPr>
                <w:color w:val="000000"/>
              </w:rPr>
              <w:t>количество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портных средств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F41284" w:rsidP="003F6933">
            <w:pPr>
              <w:jc w:val="center"/>
            </w:pPr>
            <w:r>
              <w:t>380</w:t>
            </w:r>
            <w:r w:rsidR="006A03F0" w:rsidRPr="009A2062">
              <w:t>000</w:t>
            </w:r>
          </w:p>
        </w:tc>
      </w:tr>
      <w:tr w:rsidR="00DE1079" w:rsidTr="00756134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11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О</w:t>
            </w:r>
            <w:r w:rsidRPr="009A2062">
              <w:t>казание автотранспортных услуг по пер</w:t>
            </w:r>
            <w:r w:rsidRPr="009A2062">
              <w:t>е</w:t>
            </w:r>
            <w:r w:rsidRPr="009A2062">
              <w:t>возке пассажиров автомобильным тран</w:t>
            </w:r>
            <w:r w:rsidRPr="009A2062">
              <w:t>с</w:t>
            </w:r>
            <w:r w:rsidRPr="009A2062">
              <w:t>портом</w:t>
            </w:r>
            <w:r w:rsidR="005569ED">
              <w:t>, 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6A03F0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</w:p>
        </w:tc>
      </w:tr>
      <w:tr w:rsidR="00DE1079" w:rsidTr="00756134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3C9" w:rsidRPr="009A2062" w:rsidRDefault="00E443C9">
            <w:pPr>
              <w:jc w:val="center"/>
            </w:pPr>
            <w:r>
              <w:t>11.1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C9" w:rsidRDefault="00C17186">
            <w:r>
              <w:t xml:space="preserve">   </w:t>
            </w:r>
            <w:r w:rsidR="002B166F">
              <w:t>деятельность автомобильного (автобусн</w:t>
            </w:r>
            <w:r w:rsidR="002B166F">
              <w:t>о</w:t>
            </w:r>
            <w:r w:rsidR="002B166F">
              <w:t>го) пассажирского транспорта, подчиня</w:t>
            </w:r>
            <w:r w:rsidR="002B166F">
              <w:t>ю</w:t>
            </w:r>
            <w:r w:rsidR="002B166F">
              <w:t>щегося расписанию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C9" w:rsidRPr="0083701B" w:rsidRDefault="00F87B15">
            <w:pPr>
              <w:rPr>
                <w:color w:val="000000"/>
              </w:rPr>
            </w:pPr>
            <w:r>
              <w:rPr>
                <w:color w:val="000000"/>
              </w:rPr>
              <w:t>количество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портных средств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C9" w:rsidRDefault="007F2795" w:rsidP="003F6933">
            <w:pPr>
              <w:jc w:val="center"/>
            </w:pPr>
            <w:r>
              <w:t>405000</w:t>
            </w:r>
          </w:p>
        </w:tc>
      </w:tr>
      <w:tr w:rsidR="00DE1079" w:rsidTr="00756134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F7A" w:rsidRPr="009A2062" w:rsidRDefault="009C4F7A">
            <w:pPr>
              <w:jc w:val="center"/>
            </w:pPr>
            <w:r>
              <w:t>11.</w:t>
            </w:r>
            <w:r w:rsidR="002B166F">
              <w:t>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Default="009C4F7A">
            <w:r>
              <w:t xml:space="preserve">   </w:t>
            </w:r>
            <w:r w:rsidR="002B166F">
              <w:t>деятельность такси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83701B" w:rsidRDefault="009C4F7A">
            <w:pPr>
              <w:rPr>
                <w:color w:val="000000"/>
              </w:rPr>
            </w:pPr>
            <w:r>
              <w:rPr>
                <w:color w:val="000000"/>
              </w:rPr>
              <w:t>количество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портных средств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Default="009C4F7A" w:rsidP="003F6933">
            <w:pPr>
              <w:jc w:val="center"/>
            </w:pPr>
            <w:r>
              <w:t>340000</w:t>
            </w:r>
          </w:p>
        </w:tc>
      </w:tr>
      <w:tr w:rsidR="00DE1079" w:rsidTr="0075613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F7A" w:rsidRPr="009A2062" w:rsidRDefault="009C4F7A">
            <w:pPr>
              <w:jc w:val="center"/>
            </w:pPr>
            <w:r w:rsidRPr="009A2062">
              <w:t>12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>
            <w:r>
              <w:t>Р</w:t>
            </w:r>
            <w:r w:rsidRPr="009A2062">
              <w:t>емонт жилья и других построек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Default="00DE1079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FE307F" w:rsidP="003F6933">
            <w:pPr>
              <w:jc w:val="center"/>
            </w:pPr>
            <w:r>
              <w:t>300</w:t>
            </w:r>
            <w:r w:rsidR="009C4F7A" w:rsidRPr="009A2062">
              <w:t>000</w:t>
            </w:r>
          </w:p>
        </w:tc>
      </w:tr>
      <w:tr w:rsidR="00DE1079" w:rsidTr="00756134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F7A" w:rsidRPr="009A2062" w:rsidRDefault="009C4F7A">
            <w:pPr>
              <w:jc w:val="center"/>
            </w:pPr>
            <w:r w:rsidRPr="009A2062">
              <w:t>13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>
            <w:r>
              <w:t>У</w:t>
            </w:r>
            <w:r w:rsidRPr="009A2062">
              <w:t>слуги по производству монтажных, эле</w:t>
            </w:r>
            <w:r w:rsidRPr="009A2062">
              <w:t>к</w:t>
            </w:r>
            <w:r w:rsidRPr="009A2062">
              <w:t>тромонтажных, санитарно-технических и св</w:t>
            </w:r>
            <w:r w:rsidRPr="009A2062">
              <w:t>а</w:t>
            </w:r>
            <w:r w:rsidRPr="009A2062">
              <w:t>рочных работ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Default="00DE1079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 w:rsidP="003F6933">
            <w:pPr>
              <w:jc w:val="center"/>
            </w:pPr>
            <w:r>
              <w:t>315</w:t>
            </w:r>
            <w:r w:rsidRPr="009A2062">
              <w:t>000</w:t>
            </w:r>
          </w:p>
        </w:tc>
      </w:tr>
      <w:tr w:rsidR="00DE1079" w:rsidTr="00756134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F7A" w:rsidRPr="009A2062" w:rsidRDefault="009C4F7A">
            <w:pPr>
              <w:jc w:val="center"/>
            </w:pPr>
            <w:r w:rsidRPr="009A2062">
              <w:t>14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>
            <w:r>
              <w:t>У</w:t>
            </w:r>
            <w:r w:rsidRPr="009A2062">
              <w:t>слуги по остеклению балконов и лоджий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Default="00DE1079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 w:rsidP="003F6933">
            <w:pPr>
              <w:jc w:val="center"/>
            </w:pPr>
            <w:r w:rsidRPr="009A2062">
              <w:t>330000</w:t>
            </w:r>
          </w:p>
        </w:tc>
      </w:tr>
      <w:tr w:rsidR="00DE1079" w:rsidTr="00756134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F7A" w:rsidRPr="009A2062" w:rsidRDefault="009C4F7A">
            <w:pPr>
              <w:jc w:val="center"/>
            </w:pPr>
            <w:r>
              <w:t>14.1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Default="009C4F7A">
            <w:r>
              <w:t>Н</w:t>
            </w:r>
            <w:r w:rsidRPr="009A2062">
              <w:t>арез</w:t>
            </w:r>
            <w:r>
              <w:t>ка стекла и зеркал, художественная</w:t>
            </w:r>
            <w:r w:rsidRPr="009A2062">
              <w:t xml:space="preserve"> о</w:t>
            </w:r>
            <w:r w:rsidRPr="009A2062">
              <w:t>б</w:t>
            </w:r>
            <w:r w:rsidRPr="009A2062">
              <w:t>ра</w:t>
            </w:r>
            <w:r>
              <w:t>ботка</w:t>
            </w:r>
            <w:r w:rsidRPr="009A2062">
              <w:t xml:space="preserve"> стекла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4927DA" w:rsidRDefault="00DE107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 w:rsidP="003F6933">
            <w:pPr>
              <w:jc w:val="center"/>
            </w:pPr>
            <w:r>
              <w:t>180000</w:t>
            </w:r>
          </w:p>
        </w:tc>
      </w:tr>
      <w:tr w:rsidR="00DE1079" w:rsidTr="0075613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F7A" w:rsidRPr="009A2062" w:rsidRDefault="009C4F7A">
            <w:pPr>
              <w:jc w:val="center"/>
            </w:pPr>
            <w:r w:rsidRPr="009A2062">
              <w:t>15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>
            <w:r>
              <w:t>У</w:t>
            </w:r>
            <w:r w:rsidRPr="009A2062">
              <w:t xml:space="preserve">слуги по обучению населения на курсах и </w:t>
            </w:r>
            <w:r>
              <w:t xml:space="preserve">по </w:t>
            </w:r>
            <w:r w:rsidRPr="009A2062">
              <w:t>репет</w:t>
            </w:r>
            <w:r w:rsidRPr="009A2062">
              <w:t>и</w:t>
            </w:r>
            <w:r w:rsidRPr="009A2062">
              <w:t>торству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Default="00DE1079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 w:rsidP="003F6933">
            <w:pPr>
              <w:jc w:val="center"/>
            </w:pPr>
            <w:r>
              <w:t>230</w:t>
            </w:r>
            <w:r w:rsidRPr="009A2062">
              <w:t>000</w:t>
            </w:r>
          </w:p>
        </w:tc>
      </w:tr>
      <w:tr w:rsidR="00DE1079" w:rsidTr="0075613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F7A" w:rsidRPr="009A2062" w:rsidRDefault="009C4F7A">
            <w:pPr>
              <w:jc w:val="center"/>
            </w:pPr>
            <w:r w:rsidRPr="009A2062">
              <w:t>16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>
            <w:r>
              <w:t>У</w:t>
            </w:r>
            <w:r w:rsidRPr="009A2062">
              <w:t>слуги по присмотру и уходу за детьми и бол</w:t>
            </w:r>
            <w:r w:rsidRPr="009A2062">
              <w:t>ь</w:t>
            </w:r>
            <w:r w:rsidRPr="009A2062">
              <w:t>ными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Default="00DE1079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 w:rsidP="003F6933">
            <w:pPr>
              <w:jc w:val="center"/>
            </w:pPr>
            <w:r>
              <w:t>218</w:t>
            </w:r>
            <w:r w:rsidRPr="009A2062">
              <w:t>000</w:t>
            </w:r>
          </w:p>
        </w:tc>
      </w:tr>
      <w:tr w:rsidR="00DE1079" w:rsidTr="00756134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F7A" w:rsidRPr="009A2062" w:rsidRDefault="009C4F7A">
            <w:pPr>
              <w:jc w:val="center"/>
            </w:pPr>
            <w:r w:rsidRPr="009A2062">
              <w:t>17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>
            <w:r>
              <w:t>У</w:t>
            </w:r>
            <w:r w:rsidRPr="009A2062">
              <w:t>слуги по приему стеклопосуды и втори</w:t>
            </w:r>
            <w:r w:rsidRPr="009A2062">
              <w:t>ч</w:t>
            </w:r>
            <w:r w:rsidRPr="009A2062">
              <w:t>ного сырья, за исключением металл</w:t>
            </w:r>
            <w:r w:rsidRPr="009A2062">
              <w:t>о</w:t>
            </w:r>
            <w:r w:rsidRPr="009A2062">
              <w:t>лома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Default="00DE1079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 w:rsidP="003F6933">
            <w:pPr>
              <w:jc w:val="center"/>
            </w:pPr>
            <w:r>
              <w:t>182</w:t>
            </w:r>
            <w:r w:rsidRPr="009A2062">
              <w:t>000</w:t>
            </w:r>
          </w:p>
        </w:tc>
      </w:tr>
      <w:tr w:rsidR="00756134" w:rsidTr="00756134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134" w:rsidRPr="009A2062" w:rsidRDefault="00756134" w:rsidP="00756134">
            <w:pPr>
              <w:jc w:val="center"/>
            </w:pPr>
            <w:r>
              <w:lastRenderedPageBreak/>
              <w:t>1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34" w:rsidRDefault="00756134" w:rsidP="00756134">
            <w:pPr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34" w:rsidRDefault="00756134" w:rsidP="007561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34" w:rsidRDefault="00756134" w:rsidP="00756134">
            <w:pPr>
              <w:jc w:val="center"/>
            </w:pPr>
            <w:r>
              <w:t>4</w:t>
            </w:r>
          </w:p>
        </w:tc>
      </w:tr>
      <w:tr w:rsidR="00DE1079" w:rsidTr="00756134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F7A" w:rsidRPr="009A2062" w:rsidRDefault="009C4F7A">
            <w:pPr>
              <w:jc w:val="center"/>
            </w:pPr>
            <w:r w:rsidRPr="009A2062">
              <w:t>18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>
            <w:r>
              <w:t>В</w:t>
            </w:r>
            <w:r w:rsidRPr="009A2062">
              <w:t>етеринарные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Default="00DE1079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 w:rsidP="003F6933">
            <w:pPr>
              <w:jc w:val="center"/>
            </w:pPr>
            <w:r>
              <w:t>230</w:t>
            </w:r>
            <w:r w:rsidRPr="009A2062">
              <w:t>000</w:t>
            </w:r>
          </w:p>
        </w:tc>
      </w:tr>
      <w:tr w:rsidR="00DE1079" w:rsidTr="00756134">
        <w:trPr>
          <w:trHeight w:val="3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F7A" w:rsidRPr="009A2062" w:rsidRDefault="009C4F7A">
            <w:pPr>
              <w:jc w:val="center"/>
            </w:pPr>
            <w:r w:rsidRPr="009A2062">
              <w:t>19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>
            <w:r>
              <w:t>С</w:t>
            </w:r>
            <w:r w:rsidRPr="009A2062">
              <w:t>дача в аренду (наем) жилых и нежилых помещений, дач, земельных участков, пр</w:t>
            </w:r>
            <w:r w:rsidRPr="009A2062">
              <w:t>и</w:t>
            </w:r>
            <w:r w:rsidRPr="009A2062">
              <w:t xml:space="preserve">надлежащих </w:t>
            </w:r>
            <w:r>
              <w:t>и</w:t>
            </w:r>
            <w:r w:rsidRPr="009A2062">
              <w:t>ндивидуальному предприн</w:t>
            </w:r>
            <w:r w:rsidRPr="009A2062">
              <w:t>и</w:t>
            </w:r>
            <w:r w:rsidRPr="009A2062">
              <w:t>мателю на праве собственности, в том чи</w:t>
            </w:r>
            <w:r w:rsidRPr="009A2062">
              <w:t>с</w:t>
            </w:r>
            <w:r w:rsidRPr="009A2062">
              <w:t>ле</w:t>
            </w:r>
            <w: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F7A" w:rsidRPr="009A2062" w:rsidRDefault="009C4F7A" w:rsidP="00412F3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 w:rsidP="00412F35">
            <w:pPr>
              <w:jc w:val="center"/>
            </w:pPr>
            <w:r w:rsidRPr="009A2062">
              <w:t> </w:t>
            </w:r>
          </w:p>
        </w:tc>
      </w:tr>
      <w:tr w:rsidR="00DE1079" w:rsidTr="0075613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F7A" w:rsidRPr="009A2062" w:rsidRDefault="009C4F7A">
            <w:pPr>
              <w:jc w:val="center"/>
            </w:pPr>
            <w:r w:rsidRPr="009A2062">
              <w:t>19.1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>
            <w:r>
              <w:t xml:space="preserve">   </w:t>
            </w:r>
            <w:r w:rsidRPr="009A2062">
              <w:t>сдача внаем собственного жилого недв</w:t>
            </w:r>
            <w:r w:rsidRPr="009A2062">
              <w:t>и</w:t>
            </w:r>
            <w:r w:rsidRPr="009A2062">
              <w:t>жимого имущества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 w:rsidP="00D70995">
            <w:r>
              <w:t>количество обосо</w:t>
            </w:r>
            <w:r>
              <w:t>б</w:t>
            </w:r>
            <w:r>
              <w:t>ленных объектов (площ</w:t>
            </w:r>
            <w:r>
              <w:t>а</w:t>
            </w:r>
            <w:r>
              <w:t>дей)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 w:rsidP="003F6933">
            <w:pPr>
              <w:jc w:val="center"/>
            </w:pPr>
            <w:r>
              <w:t>156</w:t>
            </w:r>
            <w:r w:rsidRPr="009A2062">
              <w:t>000</w:t>
            </w:r>
          </w:p>
        </w:tc>
      </w:tr>
      <w:tr w:rsidR="00DE1079" w:rsidTr="0075613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F7A" w:rsidRPr="009A2062" w:rsidRDefault="009C4F7A">
            <w:pPr>
              <w:jc w:val="center"/>
            </w:pPr>
            <w:r w:rsidRPr="009A2062">
              <w:t>19.2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>
            <w:r>
              <w:t xml:space="preserve">   </w:t>
            </w:r>
            <w:r w:rsidRPr="009A2062">
              <w:t>сдача внаем собственного нежилого н</w:t>
            </w:r>
            <w:r w:rsidRPr="009A2062">
              <w:t>е</w:t>
            </w:r>
            <w:r w:rsidRPr="009A2062">
              <w:t>движимого имущества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B22BED" w:rsidRDefault="009C4F7A" w:rsidP="00D70995">
            <w:pPr>
              <w:rPr>
                <w:lang w:val="en-US"/>
              </w:rPr>
            </w:pPr>
            <w:r>
              <w:t>количество обосо</w:t>
            </w:r>
            <w:r>
              <w:t>б</w:t>
            </w:r>
            <w:r>
              <w:t>ленных объектов (площ</w:t>
            </w:r>
            <w:r>
              <w:t>а</w:t>
            </w:r>
            <w:r>
              <w:t>дей)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B22BED" w:rsidRDefault="009C4F7A" w:rsidP="003F6933">
            <w:pPr>
              <w:jc w:val="center"/>
              <w:rPr>
                <w:lang w:val="en-US"/>
              </w:rPr>
            </w:pPr>
            <w:r>
              <w:t>1000</w:t>
            </w:r>
            <w:r w:rsidRPr="009A2062">
              <w:t>000</w:t>
            </w:r>
            <w:r>
              <w:rPr>
                <w:lang w:val="en-US"/>
              </w:rPr>
              <w:t>0</w:t>
            </w:r>
          </w:p>
        </w:tc>
      </w:tr>
      <w:tr w:rsidR="00DE1079" w:rsidTr="0075613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F7A" w:rsidRPr="009A2062" w:rsidRDefault="009C4F7A">
            <w:pPr>
              <w:jc w:val="center"/>
            </w:pPr>
            <w:r w:rsidRPr="009A2062">
              <w:t>20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>
            <w:r>
              <w:t>И</w:t>
            </w:r>
            <w:r w:rsidRPr="009A2062">
              <w:t>зготовление изделий народных художес</w:t>
            </w:r>
            <w:r w:rsidRPr="009A2062">
              <w:t>т</w:t>
            </w:r>
            <w:r w:rsidRPr="009A2062">
              <w:t>венных пр</w:t>
            </w:r>
            <w:r w:rsidRPr="009A2062">
              <w:t>о</w:t>
            </w:r>
            <w:r w:rsidRPr="009A2062">
              <w:t>мыслов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DE1079" w:rsidP="00D70995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 w:rsidP="003F6933">
            <w:pPr>
              <w:jc w:val="center"/>
            </w:pPr>
            <w:r>
              <w:t>100</w:t>
            </w:r>
            <w:r w:rsidRPr="009A2062">
              <w:t>000</w:t>
            </w:r>
          </w:p>
        </w:tc>
      </w:tr>
      <w:tr w:rsidR="00DE1079" w:rsidTr="0075613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F7A" w:rsidRPr="009A2062" w:rsidRDefault="009C4F7A">
            <w:pPr>
              <w:jc w:val="center"/>
            </w:pPr>
            <w:r w:rsidRPr="009A2062">
              <w:t>21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>
            <w:r>
              <w:t>П</w:t>
            </w:r>
            <w:r w:rsidRPr="009A2062">
              <w:t>рочие услуги производственного характ</w:t>
            </w:r>
            <w:r w:rsidRPr="009A2062">
              <w:t>е</w:t>
            </w:r>
            <w:r w:rsidRPr="009A2062">
              <w:t>ра</w:t>
            </w:r>
            <w:r>
              <w:t>,</w:t>
            </w:r>
            <w:r w:rsidRPr="009A2062">
              <w:t xml:space="preserve"> в том чи</w:t>
            </w:r>
            <w:r w:rsidRPr="009A2062">
              <w:t>с</w:t>
            </w:r>
            <w:r w:rsidRPr="009A2062">
              <w:t>ле: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 w:rsidP="00412F3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F7A" w:rsidRPr="009A2062" w:rsidRDefault="009C4F7A" w:rsidP="003F6933">
            <w:pPr>
              <w:jc w:val="center"/>
            </w:pPr>
          </w:p>
        </w:tc>
      </w:tr>
      <w:tr w:rsidR="00DE1079" w:rsidTr="00756134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BED" w:rsidRPr="009A2062" w:rsidRDefault="00A54BED">
            <w:pPr>
              <w:jc w:val="center"/>
            </w:pPr>
            <w:r w:rsidRPr="009A2062">
              <w:t>21.1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Pr="009A2062" w:rsidRDefault="00A54BED">
            <w:r>
              <w:t xml:space="preserve">   </w:t>
            </w:r>
            <w:r w:rsidRPr="009A2062">
              <w:t>услуги по переработке сельскохозяйс</w:t>
            </w:r>
            <w:r w:rsidRPr="009A2062">
              <w:t>т</w:t>
            </w:r>
            <w:r w:rsidRPr="009A2062">
              <w:t>венных пр</w:t>
            </w:r>
            <w:r w:rsidRPr="009A2062">
              <w:t>о</w:t>
            </w:r>
            <w:r w:rsidRPr="009A2062">
              <w:t>дуктов и даров леса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Pr="009A2062" w:rsidRDefault="00DE1079" w:rsidP="00D70995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Pr="009A2062" w:rsidRDefault="00A54BED" w:rsidP="00F22C07">
            <w:pPr>
              <w:jc w:val="center"/>
            </w:pPr>
            <w:r>
              <w:t>250</w:t>
            </w:r>
            <w:r w:rsidRPr="009A2062">
              <w:t>000</w:t>
            </w:r>
          </w:p>
        </w:tc>
      </w:tr>
      <w:tr w:rsidR="00DE1079" w:rsidTr="00756134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BED" w:rsidRPr="009A2062" w:rsidRDefault="006E1778">
            <w:pPr>
              <w:jc w:val="center"/>
            </w:pPr>
            <w:r>
              <w:t>21.2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Pr="009A2062" w:rsidRDefault="00A54BED">
            <w:r>
              <w:t xml:space="preserve">   услуги по </w:t>
            </w:r>
            <w:r w:rsidRPr="009A2062">
              <w:t>помолу зерна, обдирке круп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Pr="009A2062" w:rsidRDefault="00DE1079" w:rsidP="00D70995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Pr="009A2062" w:rsidRDefault="00A54BED" w:rsidP="003F6933">
            <w:pPr>
              <w:jc w:val="center"/>
            </w:pPr>
            <w:r>
              <w:t>250</w:t>
            </w:r>
            <w:r w:rsidRPr="009A2062">
              <w:t>000</w:t>
            </w:r>
          </w:p>
        </w:tc>
      </w:tr>
      <w:tr w:rsidR="00DE1079" w:rsidTr="0075613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BED" w:rsidRPr="009A2062" w:rsidRDefault="006E1778">
            <w:pPr>
              <w:jc w:val="center"/>
            </w:pPr>
            <w:r>
              <w:t>21.3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Pr="009A2062" w:rsidRDefault="00A54BED">
            <w:r>
              <w:t xml:space="preserve">   услуги по переработке маслосемян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Pr="009A2062" w:rsidRDefault="00DE1079" w:rsidP="00D70995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Pr="009A2062" w:rsidRDefault="00A54BED" w:rsidP="003F6933">
            <w:pPr>
              <w:jc w:val="center"/>
            </w:pPr>
            <w:r>
              <w:t>250</w:t>
            </w:r>
            <w:r w:rsidRPr="009A2062">
              <w:t>000</w:t>
            </w:r>
          </w:p>
        </w:tc>
      </w:tr>
      <w:tr w:rsidR="00DE1079" w:rsidTr="0075613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BED" w:rsidRPr="009A2062" w:rsidRDefault="006E1778">
            <w:pPr>
              <w:jc w:val="center"/>
            </w:pPr>
            <w:r>
              <w:t>21.4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Pr="009A2062" w:rsidRDefault="00A54BED">
            <w:r>
              <w:t xml:space="preserve">   услуги по </w:t>
            </w:r>
            <w:r w:rsidRPr="009A2062">
              <w:t>изготовлению и копчению ко</w:t>
            </w:r>
            <w:r w:rsidRPr="009A2062">
              <w:t>л</w:t>
            </w:r>
            <w:r w:rsidRPr="009A2062">
              <w:t>бас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Default="00DE1079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Pr="009A2062" w:rsidRDefault="00443D69" w:rsidP="003F6933">
            <w:pPr>
              <w:jc w:val="center"/>
            </w:pPr>
            <w:r>
              <w:t>500</w:t>
            </w:r>
            <w:r w:rsidR="00A54BED" w:rsidRPr="009A2062">
              <w:t>000</w:t>
            </w:r>
          </w:p>
        </w:tc>
      </w:tr>
      <w:tr w:rsidR="00DE1079" w:rsidTr="0075613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BED" w:rsidRPr="009A2062" w:rsidRDefault="006E1778">
            <w:pPr>
              <w:jc w:val="center"/>
            </w:pPr>
            <w:r>
              <w:t>21.5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Pr="009A2062" w:rsidRDefault="00A54BED">
            <w:r>
              <w:t xml:space="preserve">   услуги по </w:t>
            </w:r>
            <w:r w:rsidRPr="009A2062">
              <w:t>защите садов, огородов и зел</w:t>
            </w:r>
            <w:r w:rsidRPr="009A2062">
              <w:t>е</w:t>
            </w:r>
            <w:r w:rsidRPr="009A2062">
              <w:t>ных насаждений от вредителей и боле</w:t>
            </w:r>
            <w:r w:rsidRPr="009A2062">
              <w:t>з</w:t>
            </w:r>
            <w:r w:rsidRPr="009A2062">
              <w:t>ней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Default="00DE1079">
            <w:r>
              <w:rPr>
                <w:color w:val="000000"/>
              </w:rPr>
              <w:t>индивидуальный предприниматель, средняя численность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Pr="009A2062" w:rsidRDefault="00A54BED" w:rsidP="003F6933">
            <w:pPr>
              <w:jc w:val="center"/>
            </w:pPr>
            <w:r>
              <w:t>280</w:t>
            </w:r>
            <w:r w:rsidRPr="009A2062">
              <w:t>000</w:t>
            </w:r>
          </w:p>
        </w:tc>
      </w:tr>
      <w:tr w:rsidR="00A54BED" w:rsidTr="002E0224">
        <w:trPr>
          <w:trHeight w:val="10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BED" w:rsidRPr="009A2062" w:rsidRDefault="006E1778">
            <w:pPr>
              <w:jc w:val="center"/>
            </w:pPr>
            <w:r>
              <w:t>21.6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Pr="009A2062" w:rsidRDefault="00A54BED">
            <w:r>
              <w:t xml:space="preserve">   услуги по </w:t>
            </w:r>
            <w:r w:rsidRPr="009A2062">
              <w:t xml:space="preserve">переработке картофеля; </w:t>
            </w:r>
            <w:r>
              <w:t xml:space="preserve">по </w:t>
            </w:r>
            <w:r w:rsidRPr="009A2062">
              <w:t>п</w:t>
            </w:r>
            <w:r w:rsidRPr="009A2062">
              <w:t>е</w:t>
            </w:r>
            <w:r w:rsidRPr="009A2062">
              <w:t>рер</w:t>
            </w:r>
            <w:r w:rsidRPr="009A2062">
              <w:t>а</w:t>
            </w:r>
            <w:r w:rsidRPr="009A2062">
              <w:t>ботке давальческой мытой шерсти на трико</w:t>
            </w:r>
            <w:r w:rsidR="00A87939">
              <w:t>тажную пряжу;</w:t>
            </w:r>
            <w:r w:rsidRPr="009A2062">
              <w:t xml:space="preserve"> </w:t>
            </w:r>
            <w:r w:rsidR="00116750">
              <w:t xml:space="preserve">по </w:t>
            </w:r>
            <w:r w:rsidRPr="009A2062">
              <w:t>выделке шкур ж</w:t>
            </w:r>
            <w:r w:rsidRPr="009A2062">
              <w:t>и</w:t>
            </w:r>
            <w:r w:rsidRPr="009A2062">
              <w:t>вотных</w:t>
            </w:r>
            <w:r w:rsidR="00A87939">
              <w:t>;</w:t>
            </w:r>
            <w:r w:rsidRPr="009A2062">
              <w:t xml:space="preserve"> </w:t>
            </w:r>
            <w:r w:rsidR="00116750">
              <w:t xml:space="preserve">по </w:t>
            </w:r>
            <w:r w:rsidR="00A87939">
              <w:t>расчесу шерсти;</w:t>
            </w:r>
            <w:r w:rsidRPr="009A2062">
              <w:t xml:space="preserve"> </w:t>
            </w:r>
            <w:r w:rsidR="00116750">
              <w:t xml:space="preserve">по </w:t>
            </w:r>
            <w:r w:rsidRPr="009A2062">
              <w:t>стрижке д</w:t>
            </w:r>
            <w:r w:rsidRPr="009A2062">
              <w:t>о</w:t>
            </w:r>
            <w:r w:rsidRPr="009A2062">
              <w:t xml:space="preserve">машних животных; </w:t>
            </w:r>
            <w:r w:rsidR="00116750">
              <w:t xml:space="preserve">по </w:t>
            </w:r>
            <w:r w:rsidRPr="009A2062">
              <w:t>ремонту и изгото</w:t>
            </w:r>
            <w:r w:rsidRPr="009A2062">
              <w:t>в</w:t>
            </w:r>
            <w:r w:rsidRPr="009A2062">
              <w:t>лению бондарной посуды и гончарных и</w:t>
            </w:r>
            <w:r w:rsidRPr="009A2062">
              <w:t>з</w:t>
            </w:r>
            <w:r w:rsidRPr="009A2062">
              <w:t>делий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Pr="009A2062" w:rsidRDefault="00A54BED" w:rsidP="003F6933">
            <w:pPr>
              <w:jc w:val="center"/>
            </w:pPr>
            <w:r>
              <w:t>180</w:t>
            </w:r>
            <w:r w:rsidRPr="009A2062">
              <w:t>000</w:t>
            </w:r>
          </w:p>
        </w:tc>
      </w:tr>
    </w:tbl>
    <w:p w:rsidR="002E0224" w:rsidRDefault="002E0224">
      <w:r>
        <w:br w:type="page"/>
      </w:r>
    </w:p>
    <w:tbl>
      <w:tblPr>
        <w:tblW w:w="9915" w:type="dxa"/>
        <w:tblInd w:w="93" w:type="dxa"/>
        <w:tblLook w:val="0000"/>
      </w:tblPr>
      <w:tblGrid>
        <w:gridCol w:w="816"/>
        <w:gridCol w:w="4779"/>
        <w:gridCol w:w="2520"/>
        <w:gridCol w:w="1800"/>
      </w:tblGrid>
      <w:tr w:rsidR="002E0224" w:rsidTr="002E0224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224" w:rsidRPr="009A2062" w:rsidRDefault="002E0224" w:rsidP="002E0224">
            <w:pPr>
              <w:jc w:val="center"/>
            </w:pPr>
            <w:r>
              <w:t>1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224" w:rsidRDefault="002E0224" w:rsidP="002E0224">
            <w:pPr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224" w:rsidRDefault="002E0224" w:rsidP="002E0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224" w:rsidRDefault="002E0224" w:rsidP="002E0224">
            <w:pPr>
              <w:jc w:val="center"/>
            </w:pPr>
            <w:r>
              <w:t>4</w:t>
            </w:r>
          </w:p>
        </w:tc>
      </w:tr>
      <w:tr w:rsidR="00A54BED" w:rsidTr="002E0224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BED" w:rsidRPr="009A2062" w:rsidRDefault="006E1778">
            <w:pPr>
              <w:jc w:val="center"/>
            </w:pPr>
            <w:r>
              <w:t>21.7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Pr="009A2062" w:rsidRDefault="00A54BED">
            <w:r>
              <w:t xml:space="preserve">   и</w:t>
            </w:r>
            <w:r w:rsidRPr="009A2062">
              <w:t>зготовление валяной обуви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Pr="009A2062" w:rsidRDefault="00A54BED" w:rsidP="003F6933">
            <w:pPr>
              <w:jc w:val="center"/>
            </w:pPr>
            <w:r>
              <w:t>200</w:t>
            </w:r>
            <w:r w:rsidRPr="009A2062">
              <w:t>000</w:t>
            </w:r>
          </w:p>
        </w:tc>
      </w:tr>
      <w:tr w:rsidR="00A54BED" w:rsidTr="002E0224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BED" w:rsidRPr="009A2062" w:rsidRDefault="006E1778">
            <w:pPr>
              <w:jc w:val="center"/>
            </w:pPr>
            <w:r>
              <w:t>21.8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Pr="009A2062" w:rsidRDefault="00A54BED">
            <w:r>
              <w:t xml:space="preserve">   </w:t>
            </w:r>
            <w:r w:rsidRPr="009A2062">
              <w:t>услуги по вспашке огородов и распиловке дров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D" w:rsidRPr="009A2062" w:rsidRDefault="00A54BED" w:rsidP="003F6933">
            <w:pPr>
              <w:jc w:val="center"/>
            </w:pPr>
            <w:r>
              <w:t>250</w:t>
            </w:r>
            <w:r w:rsidRPr="009A2062">
              <w:t>000</w:t>
            </w:r>
          </w:p>
        </w:tc>
      </w:tr>
      <w:tr w:rsidR="006A03F0" w:rsidTr="002E022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E1778">
            <w:pPr>
              <w:jc w:val="center"/>
            </w:pPr>
            <w:r>
              <w:t>21.9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 xml:space="preserve">   </w:t>
            </w:r>
            <w:r w:rsidRPr="009A2062">
              <w:t>услуги по ремонту и изготовлению очк</w:t>
            </w:r>
            <w:r w:rsidRPr="009A2062">
              <w:t>о</w:t>
            </w:r>
            <w:r w:rsidRPr="009A2062">
              <w:t>вой опт</w:t>
            </w:r>
            <w:r w:rsidRPr="009A2062">
              <w:t>и</w:t>
            </w:r>
            <w:r w:rsidRPr="009A2062">
              <w:t>ки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280</w:t>
            </w:r>
            <w:r w:rsidRPr="009A2062">
              <w:t>000</w:t>
            </w:r>
          </w:p>
        </w:tc>
      </w:tr>
      <w:tr w:rsidR="006A03F0" w:rsidTr="002E0224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E1778">
            <w:pPr>
              <w:jc w:val="center"/>
            </w:pPr>
            <w:r>
              <w:t>21.10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 xml:space="preserve">   </w:t>
            </w:r>
            <w:r w:rsidRPr="009A2062">
              <w:t>изготовление и печатание визитных ка</w:t>
            </w:r>
            <w:r w:rsidRPr="009A2062">
              <w:t>р</w:t>
            </w:r>
            <w:r w:rsidRPr="009A2062">
              <w:t>точек и пригласительных билетов на семе</w:t>
            </w:r>
            <w:r w:rsidRPr="009A2062">
              <w:t>й</w:t>
            </w:r>
            <w:r w:rsidRPr="009A2062">
              <w:t>ные то</w:t>
            </w:r>
            <w:r w:rsidRPr="009A2062">
              <w:t>р</w:t>
            </w:r>
            <w:r w:rsidRPr="009A2062">
              <w:t>жества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280</w:t>
            </w:r>
            <w:r w:rsidRPr="009A2062">
              <w:t>000</w:t>
            </w:r>
          </w:p>
        </w:tc>
      </w:tr>
      <w:tr w:rsidR="006A03F0" w:rsidTr="002E022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E1778">
            <w:pPr>
              <w:jc w:val="center"/>
            </w:pPr>
            <w:r>
              <w:t>21.11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 xml:space="preserve">   </w:t>
            </w:r>
            <w:r w:rsidRPr="009A2062">
              <w:t>переплетные, брошюровочные, окант</w:t>
            </w:r>
            <w:r w:rsidRPr="009A2062">
              <w:t>о</w:t>
            </w:r>
            <w:r w:rsidRPr="009A2062">
              <w:t>вочные, картонажные работы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280</w:t>
            </w:r>
            <w:r w:rsidRPr="009A2062">
              <w:t>000</w:t>
            </w:r>
          </w:p>
        </w:tc>
      </w:tr>
      <w:tr w:rsidR="006A03F0" w:rsidTr="002E0224">
        <w:trPr>
          <w:trHeight w:val="15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E1778">
            <w:pPr>
              <w:jc w:val="center"/>
            </w:pPr>
            <w:r>
              <w:t>21.12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 xml:space="preserve">   </w:t>
            </w:r>
            <w:r w:rsidRPr="009A2062">
              <w:t>изготовление сельскохозяйственного и</w:t>
            </w:r>
            <w:r w:rsidRPr="009A2062">
              <w:t>н</w:t>
            </w:r>
            <w:r w:rsidRPr="009A2062">
              <w:t>вентаря из материала заказчика; граверные работы по металлу, стеклу, фарфору, дер</w:t>
            </w:r>
            <w:r w:rsidRPr="009A2062">
              <w:t>е</w:t>
            </w:r>
            <w:r w:rsidRPr="009A2062">
              <w:t>ву, керамике; изготовление и ремонт дер</w:t>
            </w:r>
            <w:r w:rsidRPr="009A2062">
              <w:t>е</w:t>
            </w:r>
            <w:r w:rsidRPr="009A2062">
              <w:t>вянных лодок; ремонт игрушек; ремонт т</w:t>
            </w:r>
            <w:r w:rsidRPr="009A2062">
              <w:t>у</w:t>
            </w:r>
            <w:r w:rsidRPr="009A2062">
              <w:t>ристского снаряжения и инвентаря; зарядка газ</w:t>
            </w:r>
            <w:r w:rsidRPr="009A2062">
              <w:t>о</w:t>
            </w:r>
            <w:r w:rsidRPr="009A2062">
              <w:t>вых баллончиков для сифонов, замена элементов питания в эле</w:t>
            </w:r>
            <w:r w:rsidRPr="009A2062">
              <w:t>к</w:t>
            </w:r>
            <w:r w:rsidRPr="009A2062">
              <w:t>тронных часах и других приборах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180</w:t>
            </w:r>
            <w:r w:rsidRPr="009A2062">
              <w:t>000</w:t>
            </w:r>
          </w:p>
        </w:tc>
      </w:tr>
      <w:tr w:rsidR="006A03F0" w:rsidTr="002E0224">
        <w:trPr>
          <w:trHeight w:val="2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22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П</w:t>
            </w:r>
            <w:r w:rsidRPr="009A2062">
              <w:t>роизводство и реставрация ковров и ко</w:t>
            </w:r>
            <w:r w:rsidRPr="009A2062">
              <w:t>в</w:t>
            </w:r>
            <w:r w:rsidRPr="009A2062">
              <w:t>ровых и</w:t>
            </w:r>
            <w:r w:rsidRPr="009A2062">
              <w:t>з</w:t>
            </w:r>
            <w:r w:rsidRPr="009A2062">
              <w:t>делий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182</w:t>
            </w:r>
            <w:r w:rsidRPr="009A2062">
              <w:t>000</w:t>
            </w:r>
          </w:p>
        </w:tc>
      </w:tr>
      <w:tr w:rsidR="006A03F0" w:rsidTr="002E022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23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Р</w:t>
            </w:r>
            <w:r w:rsidRPr="009A2062">
              <w:t>емонт ювелирных изделий, бижутерии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285</w:t>
            </w:r>
            <w:r w:rsidRPr="009A2062">
              <w:t>000</w:t>
            </w:r>
          </w:p>
        </w:tc>
      </w:tr>
      <w:tr w:rsidR="006A03F0" w:rsidTr="002E022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24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Ч</w:t>
            </w:r>
            <w:r w:rsidRPr="009A2062">
              <w:t>еканка и гравировка ювелирных изделий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242</w:t>
            </w:r>
            <w:r w:rsidRPr="009A2062">
              <w:t>000</w:t>
            </w:r>
          </w:p>
        </w:tc>
      </w:tr>
      <w:tr w:rsidR="006A03F0" w:rsidTr="002E0224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25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М</w:t>
            </w:r>
            <w:r w:rsidRPr="009A2062">
              <w:t>онофоническая и стереофоническая з</w:t>
            </w:r>
            <w:r w:rsidRPr="009A2062">
              <w:t>а</w:t>
            </w:r>
            <w:r w:rsidRPr="009A2062">
              <w:t>пись речи, пения, инструментального и</w:t>
            </w:r>
            <w:r w:rsidRPr="009A2062">
              <w:t>с</w:t>
            </w:r>
            <w:r w:rsidRPr="009A2062">
              <w:t>полнения заказчика на магнитную ленту, компакт-диск, перезапись музыкальных и литературных произведений на магни</w:t>
            </w:r>
            <w:r w:rsidRPr="009A2062">
              <w:t>т</w:t>
            </w:r>
            <w:r w:rsidRPr="009A2062">
              <w:t>ную ленту, компакт-диск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3944EB" w:rsidP="003F6933">
            <w:pPr>
              <w:jc w:val="center"/>
            </w:pPr>
            <w:r>
              <w:t>300</w:t>
            </w:r>
            <w:r w:rsidR="006A03F0" w:rsidRPr="009A2062">
              <w:t>000</w:t>
            </w:r>
          </w:p>
        </w:tc>
      </w:tr>
    </w:tbl>
    <w:p w:rsidR="002E0224" w:rsidRDefault="002E0224">
      <w:r>
        <w:br w:type="page"/>
      </w:r>
    </w:p>
    <w:tbl>
      <w:tblPr>
        <w:tblW w:w="9915" w:type="dxa"/>
        <w:tblInd w:w="93" w:type="dxa"/>
        <w:tblLook w:val="0000"/>
      </w:tblPr>
      <w:tblGrid>
        <w:gridCol w:w="816"/>
        <w:gridCol w:w="4779"/>
        <w:gridCol w:w="2520"/>
        <w:gridCol w:w="1800"/>
      </w:tblGrid>
      <w:tr w:rsidR="002E0224" w:rsidTr="002E0224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224" w:rsidRPr="009A2062" w:rsidRDefault="002E0224" w:rsidP="002E0224">
            <w:pPr>
              <w:jc w:val="center"/>
            </w:pPr>
            <w:r>
              <w:t>1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224" w:rsidRDefault="002E0224" w:rsidP="002E0224">
            <w:pPr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224" w:rsidRDefault="002E0224" w:rsidP="002E0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224" w:rsidRDefault="002E0224" w:rsidP="002E0224">
            <w:pPr>
              <w:jc w:val="center"/>
            </w:pPr>
            <w:r>
              <w:t>4</w:t>
            </w:r>
          </w:p>
        </w:tc>
      </w:tr>
      <w:tr w:rsidR="006A03F0" w:rsidTr="002E0224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26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У</w:t>
            </w:r>
            <w:r w:rsidRPr="009A2062">
              <w:t xml:space="preserve">слуги по уборке </w:t>
            </w:r>
            <w:r>
              <w:t xml:space="preserve">жилых </w:t>
            </w:r>
            <w:r w:rsidRPr="009A2062">
              <w:t>помещений и в</w:t>
            </w:r>
            <w:r w:rsidRPr="009A2062">
              <w:t>е</w:t>
            </w:r>
            <w:r w:rsidRPr="009A2062">
              <w:t>дению домашнего х</w:t>
            </w:r>
            <w:r w:rsidRPr="009A2062">
              <w:t>о</w:t>
            </w:r>
            <w:r w:rsidRPr="009A2062">
              <w:t>зяйства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443D69" w:rsidP="003F6933">
            <w:pPr>
              <w:jc w:val="center"/>
            </w:pPr>
            <w:r>
              <w:t>230</w:t>
            </w:r>
            <w:r w:rsidR="006A03F0" w:rsidRPr="009A2062">
              <w:t>000</w:t>
            </w:r>
          </w:p>
        </w:tc>
      </w:tr>
      <w:tr w:rsidR="00CA5516" w:rsidTr="002E0224">
        <w:trPr>
          <w:trHeight w:val="1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CA5516">
            <w:pPr>
              <w:jc w:val="center"/>
            </w:pPr>
            <w:r w:rsidRPr="009A2062">
              <w:t>27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>
            <w:r>
              <w:t>У</w:t>
            </w:r>
            <w:r w:rsidRPr="009A2062">
              <w:t>слуги по оформлению интерьера жилого помещения и услуги художественного оформл</w:t>
            </w:r>
            <w:r w:rsidRPr="009A2062">
              <w:t>е</w:t>
            </w:r>
            <w:r w:rsidRPr="009A2062">
              <w:t>ния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DE1079" w:rsidP="0095280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443D69" w:rsidP="003F6933">
            <w:pPr>
              <w:jc w:val="center"/>
            </w:pPr>
            <w:r>
              <w:t>4</w:t>
            </w:r>
            <w:r w:rsidR="003944EB">
              <w:t>00</w:t>
            </w:r>
            <w:r w:rsidR="00CA5516" w:rsidRPr="009A2062">
              <w:t>000</w:t>
            </w:r>
          </w:p>
        </w:tc>
      </w:tr>
      <w:tr w:rsidR="006A03F0" w:rsidTr="002E0224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28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П</w:t>
            </w:r>
            <w:r w:rsidRPr="009A2062">
              <w:t>роведение занятий по физической культ</w:t>
            </w:r>
            <w:r w:rsidRPr="009A2062">
              <w:t>у</w:t>
            </w:r>
            <w:r w:rsidRPr="009A2062">
              <w:t>ре и спорту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266</w:t>
            </w:r>
            <w:r w:rsidRPr="009A2062">
              <w:t>000</w:t>
            </w:r>
          </w:p>
        </w:tc>
      </w:tr>
      <w:tr w:rsidR="006A03F0" w:rsidTr="002E0224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29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У</w:t>
            </w:r>
            <w:r w:rsidRPr="009A2062">
              <w:t>слуги носильщиков на железнодорожных вокзалах, автовокзалах, аэровокзалах, в а</w:t>
            </w:r>
            <w:r w:rsidRPr="009A2062">
              <w:t>э</w:t>
            </w:r>
            <w:r w:rsidRPr="009A2062">
              <w:t>ропо</w:t>
            </w:r>
            <w:r w:rsidRPr="009A2062">
              <w:t>р</w:t>
            </w:r>
            <w:r w:rsidRPr="009A2062">
              <w:t>тах, морских, речных портах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206</w:t>
            </w:r>
            <w:r w:rsidRPr="009A2062">
              <w:t>000</w:t>
            </w:r>
          </w:p>
        </w:tc>
      </w:tr>
      <w:tr w:rsidR="006A03F0" w:rsidTr="002E022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30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У</w:t>
            </w:r>
            <w:r w:rsidRPr="009A2062">
              <w:t>слуги платных туалетов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206</w:t>
            </w:r>
            <w:r w:rsidRPr="009A2062">
              <w:t>000</w:t>
            </w:r>
          </w:p>
        </w:tc>
      </w:tr>
      <w:tr w:rsidR="006A03F0" w:rsidTr="002E022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31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У</w:t>
            </w:r>
            <w:r w:rsidRPr="009A2062">
              <w:t>слуги поваров по изготовлению блюд на дому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218</w:t>
            </w:r>
            <w:r w:rsidRPr="009A2062">
              <w:t>000</w:t>
            </w:r>
          </w:p>
        </w:tc>
      </w:tr>
      <w:tr w:rsidR="006A03F0" w:rsidTr="002E0224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32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О</w:t>
            </w:r>
            <w:r w:rsidRPr="009A2062">
              <w:t>казание услуг по перевозке пассажиров водным тран</w:t>
            </w:r>
            <w:r w:rsidRPr="009A2062">
              <w:t>с</w:t>
            </w:r>
            <w:r w:rsidRPr="009A2062">
              <w:t>портом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F87B15">
            <w:r>
              <w:rPr>
                <w:color w:val="000000"/>
              </w:rPr>
              <w:t>количество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портных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206</w:t>
            </w:r>
            <w:r w:rsidRPr="009A2062">
              <w:t>000</w:t>
            </w:r>
          </w:p>
        </w:tc>
      </w:tr>
      <w:tr w:rsidR="006A03F0" w:rsidTr="002E0224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33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О</w:t>
            </w:r>
            <w:r w:rsidRPr="009A2062">
              <w:t>казание услуг по перевозке грузов водным транспо</w:t>
            </w:r>
            <w:r w:rsidRPr="009A2062">
              <w:t>р</w:t>
            </w:r>
            <w:r w:rsidRPr="009A2062">
              <w:t>том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F87B15">
            <w:r>
              <w:rPr>
                <w:color w:val="000000"/>
              </w:rPr>
              <w:t>количество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портных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206</w:t>
            </w:r>
            <w:r w:rsidRPr="009A2062">
              <w:t>000</w:t>
            </w:r>
          </w:p>
        </w:tc>
      </w:tr>
      <w:tr w:rsidR="006A03F0" w:rsidTr="002E0224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34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У</w:t>
            </w:r>
            <w:r w:rsidRPr="009A2062">
              <w:t>слуги, связанные со сбытом сельскохозя</w:t>
            </w:r>
            <w:r w:rsidRPr="009A2062">
              <w:t>й</w:t>
            </w:r>
            <w:r w:rsidRPr="009A2062">
              <w:t>ственной продукции (хранение, сортировка, сушка, мойка, расфасовка, упаковка и транспорт</w:t>
            </w:r>
            <w:r w:rsidRPr="009A2062">
              <w:t>и</w:t>
            </w:r>
            <w:r w:rsidRPr="009A2062">
              <w:t>ровка)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290</w:t>
            </w:r>
            <w:r w:rsidRPr="009A2062">
              <w:t>000</w:t>
            </w:r>
          </w:p>
        </w:tc>
      </w:tr>
      <w:tr w:rsidR="006A03F0" w:rsidTr="002E0224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35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У</w:t>
            </w:r>
            <w:r w:rsidRPr="009A2062">
              <w:t>слуги, связанные с обслуживанием сел</w:t>
            </w:r>
            <w:r w:rsidRPr="009A2062">
              <w:t>ь</w:t>
            </w:r>
            <w:r w:rsidRPr="009A2062">
              <w:t>скохозяйственного производства (механ</w:t>
            </w:r>
            <w:r w:rsidRPr="009A2062">
              <w:t>и</w:t>
            </w:r>
            <w:r w:rsidRPr="009A2062">
              <w:t>зированные, агрохимические, мелиорати</w:t>
            </w:r>
            <w:r w:rsidRPr="009A2062">
              <w:t>в</w:t>
            </w:r>
            <w:r w:rsidRPr="009A2062">
              <w:t>ные, тран</w:t>
            </w:r>
            <w:r w:rsidRPr="009A2062">
              <w:t>с</w:t>
            </w:r>
            <w:r w:rsidRPr="009A2062">
              <w:t>портные работы)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242</w:t>
            </w:r>
            <w:r w:rsidRPr="009A2062">
              <w:t>000</w:t>
            </w:r>
          </w:p>
        </w:tc>
      </w:tr>
      <w:tr w:rsidR="006A03F0" w:rsidTr="002E022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36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У</w:t>
            </w:r>
            <w:r w:rsidRPr="009A2062">
              <w:t>слуги по зеленому хозяйству и декорати</w:t>
            </w:r>
            <w:r w:rsidRPr="009A2062">
              <w:t>в</w:t>
            </w:r>
            <w:r w:rsidRPr="009A2062">
              <w:t>ному цвет</w:t>
            </w:r>
            <w:r w:rsidRPr="009A2062">
              <w:t>о</w:t>
            </w:r>
            <w:r w:rsidRPr="009A2062">
              <w:t>водству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218</w:t>
            </w:r>
            <w:r w:rsidRPr="009A2062">
              <w:t>000</w:t>
            </w:r>
          </w:p>
        </w:tc>
      </w:tr>
      <w:tr w:rsidR="006A03F0" w:rsidTr="002E022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37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В</w:t>
            </w:r>
            <w:r w:rsidRPr="009A2062">
              <w:t>едение охотничьего хозяйства и осущес</w:t>
            </w:r>
            <w:r w:rsidRPr="009A2062">
              <w:t>т</w:t>
            </w:r>
            <w:r w:rsidRPr="009A2062">
              <w:t>вление ох</w:t>
            </w:r>
            <w:r w:rsidRPr="009A2062">
              <w:t>о</w:t>
            </w:r>
            <w:r w:rsidRPr="009A2062">
              <w:t>ты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242</w:t>
            </w:r>
            <w:r w:rsidRPr="009A2062">
              <w:t>000</w:t>
            </w:r>
          </w:p>
        </w:tc>
      </w:tr>
      <w:tr w:rsidR="006A03F0" w:rsidTr="002E0224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38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 xml:space="preserve">Занятие </w:t>
            </w:r>
            <w:r w:rsidRPr="009A2062">
              <w:t xml:space="preserve">медицинской </w:t>
            </w:r>
            <w:r>
              <w:t>деятельностью</w:t>
            </w:r>
            <w:r w:rsidRPr="009A2062">
              <w:t xml:space="preserve"> или фа</w:t>
            </w:r>
            <w:r w:rsidRPr="009A2062">
              <w:t>р</w:t>
            </w:r>
            <w:r w:rsidRPr="009A2062">
              <w:t>мацевтической деятельностью лицом, имеющим лицензию на указанные виды деятельн</w:t>
            </w:r>
            <w:r w:rsidRPr="009A2062">
              <w:t>о</w:t>
            </w:r>
            <w:r w:rsidRPr="009A2062">
              <w:t>сти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413</w:t>
            </w:r>
            <w:r w:rsidRPr="009A2062">
              <w:t>000</w:t>
            </w:r>
          </w:p>
        </w:tc>
      </w:tr>
    </w:tbl>
    <w:p w:rsidR="002E0224" w:rsidRDefault="002E0224">
      <w:r>
        <w:br w:type="page"/>
      </w:r>
    </w:p>
    <w:tbl>
      <w:tblPr>
        <w:tblW w:w="9915" w:type="dxa"/>
        <w:tblInd w:w="93" w:type="dxa"/>
        <w:tblLook w:val="0000"/>
      </w:tblPr>
      <w:tblGrid>
        <w:gridCol w:w="816"/>
        <w:gridCol w:w="4779"/>
        <w:gridCol w:w="2520"/>
        <w:gridCol w:w="1800"/>
      </w:tblGrid>
      <w:tr w:rsidR="002E0224" w:rsidTr="002E0224">
        <w:trPr>
          <w:trHeight w:val="2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224" w:rsidRPr="009A2062" w:rsidRDefault="002E0224" w:rsidP="002E0224">
            <w:pPr>
              <w:jc w:val="center"/>
            </w:pPr>
            <w:r>
              <w:t>1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224" w:rsidRDefault="002E0224" w:rsidP="002E0224">
            <w:pPr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224" w:rsidRDefault="002E0224" w:rsidP="002E0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224" w:rsidRDefault="002E0224" w:rsidP="002E0224">
            <w:pPr>
              <w:jc w:val="center"/>
            </w:pPr>
            <w:r>
              <w:t>4</w:t>
            </w:r>
          </w:p>
        </w:tc>
      </w:tr>
      <w:tr w:rsidR="006A03F0" w:rsidTr="002E0224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39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О</w:t>
            </w:r>
            <w:r w:rsidRPr="009A2062">
              <w:t>существление частной детективной де</w:t>
            </w:r>
            <w:r w:rsidRPr="009A2062">
              <w:t>я</w:t>
            </w:r>
            <w:r w:rsidRPr="009A2062">
              <w:t>тельности л</w:t>
            </w:r>
            <w:r w:rsidRPr="009A2062">
              <w:t>и</w:t>
            </w:r>
            <w:r w:rsidRPr="009A2062">
              <w:t>цом, имеющим лицензию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340</w:t>
            </w:r>
            <w:r w:rsidRPr="009A2062">
              <w:t>000</w:t>
            </w:r>
          </w:p>
        </w:tc>
      </w:tr>
      <w:tr w:rsidR="006A03F0" w:rsidTr="002E0224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40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У</w:t>
            </w:r>
            <w:r w:rsidRPr="009A2062">
              <w:t>слуги по прокату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225</w:t>
            </w:r>
            <w:r w:rsidRPr="009A2062">
              <w:t>000</w:t>
            </w:r>
          </w:p>
        </w:tc>
      </w:tr>
      <w:tr w:rsidR="006A03F0" w:rsidTr="002E0224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41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Э</w:t>
            </w:r>
            <w:r w:rsidRPr="009A2062">
              <w:t>кскурсионные 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225</w:t>
            </w:r>
            <w:r w:rsidRPr="009A2062">
              <w:t>000</w:t>
            </w:r>
          </w:p>
        </w:tc>
      </w:tr>
      <w:tr w:rsidR="006A03F0" w:rsidTr="002E022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42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О</w:t>
            </w:r>
            <w:r w:rsidRPr="009A2062">
              <w:t>брядовые услуги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206</w:t>
            </w:r>
            <w:r w:rsidRPr="009A2062">
              <w:t>000</w:t>
            </w:r>
          </w:p>
        </w:tc>
      </w:tr>
      <w:tr w:rsidR="006A03F0" w:rsidTr="002E022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43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Р</w:t>
            </w:r>
            <w:r w:rsidRPr="009A2062">
              <w:t>итуальные услуги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407</w:t>
            </w:r>
            <w:r w:rsidRPr="009A2062">
              <w:t>000</w:t>
            </w:r>
          </w:p>
        </w:tc>
      </w:tr>
      <w:tr w:rsidR="006A03F0" w:rsidTr="002E0224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44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>
            <w:r>
              <w:t>У</w:t>
            </w:r>
            <w:r w:rsidRPr="009A2062">
              <w:t>слуги уличных патрулей, охранников, сторожей и ва</w:t>
            </w:r>
            <w:r w:rsidRPr="009A2062">
              <w:t>х</w:t>
            </w:r>
            <w:r w:rsidRPr="009A2062">
              <w:t>теров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443D69" w:rsidP="003F6933">
            <w:pPr>
              <w:jc w:val="center"/>
            </w:pPr>
            <w:r>
              <w:t>600</w:t>
            </w:r>
            <w:r w:rsidR="006A03F0" w:rsidRPr="009A2062">
              <w:t>000</w:t>
            </w:r>
          </w:p>
        </w:tc>
      </w:tr>
      <w:tr w:rsidR="00CA5516" w:rsidTr="002E0224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CA5516">
            <w:pPr>
              <w:jc w:val="center"/>
            </w:pPr>
            <w:r w:rsidRPr="009A2062">
              <w:t>45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>
            <w:r w:rsidRPr="008B728E">
              <w:t>Розничная торговля, осуществляемая через объекты стационарной торговой сети с площадью торгового зала не более 50 ква</w:t>
            </w:r>
            <w:r w:rsidRPr="008B728E">
              <w:t>д</w:t>
            </w:r>
            <w:r w:rsidRPr="008B728E">
              <w:t>ратных метров по каждому объекту орган</w:t>
            </w:r>
            <w:r w:rsidRPr="008B728E">
              <w:t>и</w:t>
            </w:r>
            <w:r w:rsidRPr="008B728E">
              <w:t>зации то</w:t>
            </w:r>
            <w:r w:rsidRPr="008B728E">
              <w:t>р</w:t>
            </w:r>
            <w:r w:rsidRPr="008B728E">
              <w:t>говли</w:t>
            </w:r>
            <w:r w:rsidRPr="009A2062">
              <w:t>, в том числе: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CA5516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 w:rsidP="003F6933">
            <w:r w:rsidRPr="009A2062">
              <w:t> </w:t>
            </w:r>
          </w:p>
        </w:tc>
      </w:tr>
      <w:tr w:rsidR="00CA5516" w:rsidTr="002E0224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CA5516">
            <w:pPr>
              <w:jc w:val="center"/>
            </w:pPr>
            <w:r w:rsidRPr="009A2062">
              <w:t>45.1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750577" w:rsidRDefault="00CA5516">
            <w:r>
              <w:t xml:space="preserve">   </w:t>
            </w:r>
            <w:r w:rsidRPr="009A2062">
              <w:t>розничная торговля в неспециализир</w:t>
            </w:r>
            <w:r w:rsidRPr="009A2062">
              <w:t>о</w:t>
            </w:r>
            <w:r w:rsidRPr="009A2062">
              <w:t>ванных магаз</w:t>
            </w:r>
            <w:r w:rsidRPr="009A2062">
              <w:t>и</w:t>
            </w:r>
            <w:r w:rsidR="00750577">
              <w:t>нах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8D30B8" w:rsidP="00D70995">
            <w:r>
              <w:t>количество обосо</w:t>
            </w:r>
            <w:r>
              <w:t>б</w:t>
            </w:r>
            <w:r>
              <w:t>ленных объе</w:t>
            </w:r>
            <w:r>
              <w:t>к</w:t>
            </w:r>
            <w:r>
              <w:t>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 w:rsidP="003F6933">
            <w:pPr>
              <w:jc w:val="center"/>
            </w:pPr>
            <w:r w:rsidRPr="009A2062">
              <w:t>4035000 </w:t>
            </w:r>
          </w:p>
        </w:tc>
      </w:tr>
      <w:tr w:rsidR="00CA5516" w:rsidTr="002E0224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CA5516">
            <w:pPr>
              <w:jc w:val="center"/>
            </w:pPr>
            <w:r w:rsidRPr="009A2062">
              <w:t>45.2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750577" w:rsidRDefault="00CA5516">
            <w:r>
              <w:t xml:space="preserve">   </w:t>
            </w:r>
            <w:r w:rsidRPr="009A2062">
              <w:t>розничная торговля пищевыми продукт</w:t>
            </w:r>
            <w:r w:rsidRPr="009A2062">
              <w:t>а</w:t>
            </w:r>
            <w:r w:rsidRPr="009A2062">
              <w:t>ми, включая напитки, и табачными изд</w:t>
            </w:r>
            <w:r w:rsidRPr="009A2062">
              <w:t>е</w:t>
            </w:r>
            <w:r w:rsidRPr="009A2062">
              <w:t>лиями в специализирова</w:t>
            </w:r>
            <w:r w:rsidRPr="009A2062">
              <w:t>н</w:t>
            </w:r>
            <w:r w:rsidRPr="009A2062">
              <w:t>ных магазинах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8D30B8" w:rsidP="00D70995">
            <w:r>
              <w:t>количество обосо</w:t>
            </w:r>
            <w:r>
              <w:t>б</w:t>
            </w:r>
            <w:r>
              <w:t>ленных объе</w:t>
            </w:r>
            <w:r>
              <w:t>к</w:t>
            </w:r>
            <w:r>
              <w:t>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 w:rsidP="003F6933">
            <w:pPr>
              <w:jc w:val="center"/>
            </w:pPr>
            <w:r w:rsidRPr="009A2062">
              <w:t>4035000 </w:t>
            </w:r>
          </w:p>
        </w:tc>
      </w:tr>
      <w:tr w:rsidR="00CA5516" w:rsidTr="002E0224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CA5516">
            <w:pPr>
              <w:jc w:val="center"/>
            </w:pPr>
            <w:r w:rsidRPr="009A2062">
              <w:t>45.3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750577" w:rsidRDefault="00CA5516">
            <w:r>
              <w:t xml:space="preserve">   </w:t>
            </w:r>
            <w:r w:rsidRPr="009A2062">
              <w:t>розничная торговля фармацевтическими и медици</w:t>
            </w:r>
            <w:r w:rsidRPr="009A2062">
              <w:t>н</w:t>
            </w:r>
            <w:r w:rsidRPr="009A2062">
              <w:t>скими товарами, косметическими и парфюмерными товарами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8D30B8" w:rsidP="00D70995">
            <w:r>
              <w:t>количество обосо</w:t>
            </w:r>
            <w:r>
              <w:t>б</w:t>
            </w:r>
            <w:r>
              <w:t>ленных объе</w:t>
            </w:r>
            <w:r>
              <w:t>к</w:t>
            </w:r>
            <w:r>
              <w:t>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 w:rsidP="003F6933">
            <w:pPr>
              <w:jc w:val="center"/>
            </w:pPr>
            <w:r w:rsidRPr="009A2062">
              <w:t>3835000 </w:t>
            </w:r>
          </w:p>
        </w:tc>
      </w:tr>
      <w:tr w:rsidR="00CA5516" w:rsidTr="002E0224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CA5516">
            <w:pPr>
              <w:jc w:val="center"/>
            </w:pPr>
            <w:r w:rsidRPr="009A2062">
              <w:t>45.4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750577" w:rsidRDefault="00CA5516">
            <w:r>
              <w:t xml:space="preserve">   </w:t>
            </w:r>
            <w:r w:rsidRPr="009A2062">
              <w:t>розничная торговля текстильными и г</w:t>
            </w:r>
            <w:r w:rsidRPr="009A2062">
              <w:t>а</w:t>
            </w:r>
            <w:r w:rsidRPr="009A2062">
              <w:t>лант</w:t>
            </w:r>
            <w:r w:rsidRPr="009A2062">
              <w:t>е</w:t>
            </w:r>
            <w:r w:rsidRPr="009A2062">
              <w:t>рейными издели</w:t>
            </w:r>
            <w:r w:rsidR="00750577">
              <w:t>ями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8D30B8" w:rsidP="00D70995">
            <w:r>
              <w:t>количество обосо</w:t>
            </w:r>
            <w:r>
              <w:t>б</w:t>
            </w:r>
            <w:r>
              <w:t>ленных объе</w:t>
            </w:r>
            <w:r>
              <w:t>к</w:t>
            </w:r>
            <w:r>
              <w:t>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 w:rsidP="003F6933">
            <w:pPr>
              <w:jc w:val="center"/>
            </w:pPr>
            <w:r w:rsidRPr="009A2062">
              <w:t>2630000 </w:t>
            </w:r>
          </w:p>
        </w:tc>
      </w:tr>
      <w:tr w:rsidR="00CA5516" w:rsidTr="0084741D">
        <w:trPr>
          <w:trHeight w:val="3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CA5516">
            <w:pPr>
              <w:jc w:val="center"/>
            </w:pPr>
            <w:r w:rsidRPr="009A2062">
              <w:t>45.5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750577" w:rsidRDefault="00CA5516">
            <w:r>
              <w:t xml:space="preserve">   </w:t>
            </w:r>
            <w:r w:rsidRPr="009A2062">
              <w:t>розничная т</w:t>
            </w:r>
            <w:r>
              <w:t>орговля одеждой, обувью и изд</w:t>
            </w:r>
            <w:r>
              <w:t>е</w:t>
            </w:r>
            <w:r>
              <w:t>ли</w:t>
            </w:r>
            <w:r w:rsidRPr="009A2062">
              <w:t>ями из</w:t>
            </w:r>
            <w:r w:rsidR="00750577">
              <w:t xml:space="preserve"> кожи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8D30B8" w:rsidP="00D70995">
            <w:r>
              <w:t>количество обосо</w:t>
            </w:r>
            <w:r>
              <w:t>б</w:t>
            </w:r>
            <w:r>
              <w:t>ленных объе</w:t>
            </w:r>
            <w:r>
              <w:t>к</w:t>
            </w:r>
            <w:r>
              <w:t>тов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 w:rsidP="003F6933">
            <w:pPr>
              <w:jc w:val="center"/>
            </w:pPr>
            <w:r w:rsidRPr="009A2062">
              <w:t> 3650000</w:t>
            </w:r>
          </w:p>
        </w:tc>
      </w:tr>
      <w:tr w:rsidR="00CA5516" w:rsidTr="0084741D">
        <w:trPr>
          <w:trHeight w:val="7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CA5516">
            <w:pPr>
              <w:jc w:val="center"/>
            </w:pPr>
            <w:r w:rsidRPr="009A2062">
              <w:t>45.6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750577" w:rsidRDefault="00CA5516">
            <w:r>
              <w:t xml:space="preserve">   </w:t>
            </w:r>
            <w:r w:rsidRPr="009A2062">
              <w:t>розничная торговля мебелью, товарами для дома, бытовыми электротоварами, р</w:t>
            </w:r>
            <w:r w:rsidRPr="009A2062">
              <w:t>а</w:t>
            </w:r>
            <w:r w:rsidRPr="009A2062">
              <w:t>дио- и т</w:t>
            </w:r>
            <w:r w:rsidRPr="009A2062">
              <w:t>е</w:t>
            </w:r>
            <w:r w:rsidRPr="009A2062">
              <w:t>леаппара</w:t>
            </w:r>
            <w:r w:rsidR="00750577">
              <w:t>турой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8D30B8" w:rsidP="00D70995">
            <w:r>
              <w:t>количество обосо</w:t>
            </w:r>
            <w:r>
              <w:t>б</w:t>
            </w:r>
            <w:r>
              <w:t>ленных объе</w:t>
            </w:r>
            <w:r>
              <w:t>к</w:t>
            </w:r>
            <w:r>
              <w:t>тов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 w:rsidP="003F6933">
            <w:pPr>
              <w:jc w:val="center"/>
            </w:pPr>
            <w:r w:rsidRPr="009A2062">
              <w:t> 3835000</w:t>
            </w:r>
          </w:p>
        </w:tc>
      </w:tr>
      <w:tr w:rsidR="00CA5516" w:rsidTr="0084741D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CA5516">
            <w:pPr>
              <w:jc w:val="center"/>
            </w:pPr>
            <w:r w:rsidRPr="009A2062">
              <w:t>45.7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750577" w:rsidRDefault="00CA5516">
            <w:r>
              <w:t xml:space="preserve">   </w:t>
            </w:r>
            <w:r w:rsidRPr="009A2062">
              <w:t>розничная торговля книгами, журналами, газетами, писчебумажными и канцелярск</w:t>
            </w:r>
            <w:r w:rsidRPr="009A2062">
              <w:t>и</w:t>
            </w:r>
            <w:r w:rsidRPr="009A2062">
              <w:t>ми т</w:t>
            </w:r>
            <w:r w:rsidRPr="009A2062">
              <w:t>о</w:t>
            </w:r>
            <w:r w:rsidRPr="009A2062">
              <w:t>варами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8D30B8" w:rsidP="00D70995">
            <w:r>
              <w:t>количество обосо</w:t>
            </w:r>
            <w:r>
              <w:t>б</w:t>
            </w:r>
            <w:r>
              <w:t>ленных объе</w:t>
            </w:r>
            <w:r>
              <w:t>к</w:t>
            </w:r>
            <w:r>
              <w:t>тов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 w:rsidP="003F6933">
            <w:pPr>
              <w:jc w:val="center"/>
            </w:pPr>
            <w:r w:rsidRPr="009A2062">
              <w:t>2835000</w:t>
            </w:r>
          </w:p>
        </w:tc>
      </w:tr>
      <w:tr w:rsidR="00CA5516" w:rsidTr="0084741D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CA5516">
            <w:pPr>
              <w:jc w:val="center"/>
            </w:pPr>
            <w:r w:rsidRPr="009A2062">
              <w:t>45.8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750577" w:rsidRDefault="00CA5516">
            <w:r>
              <w:t xml:space="preserve">   </w:t>
            </w:r>
            <w:r w:rsidRPr="009A2062">
              <w:t>прочая розничная торговля в специализ</w:t>
            </w:r>
            <w:r w:rsidRPr="009A2062">
              <w:t>и</w:t>
            </w:r>
            <w:r w:rsidRPr="009A2062">
              <w:t>рованных м</w:t>
            </w:r>
            <w:r w:rsidRPr="009A2062">
              <w:t>а</w:t>
            </w:r>
            <w:r w:rsidRPr="009A2062">
              <w:t>га</w:t>
            </w:r>
            <w:r w:rsidR="00750577">
              <w:t>зинах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8D30B8" w:rsidP="00D70995">
            <w:r>
              <w:t>количество обосо</w:t>
            </w:r>
            <w:r>
              <w:t>б</w:t>
            </w:r>
            <w:r>
              <w:t>ленных объе</w:t>
            </w:r>
            <w:r>
              <w:t>к</w:t>
            </w:r>
            <w:r>
              <w:t>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 w:rsidP="003F6933">
            <w:pPr>
              <w:jc w:val="center"/>
            </w:pPr>
            <w:r w:rsidRPr="009A2062">
              <w:t> 2625000</w:t>
            </w:r>
          </w:p>
        </w:tc>
      </w:tr>
    </w:tbl>
    <w:p w:rsidR="00C725B2" w:rsidRDefault="00C725B2">
      <w:r>
        <w:br w:type="page"/>
      </w:r>
    </w:p>
    <w:tbl>
      <w:tblPr>
        <w:tblW w:w="9915" w:type="dxa"/>
        <w:tblInd w:w="93" w:type="dxa"/>
        <w:tblLook w:val="0000"/>
      </w:tblPr>
      <w:tblGrid>
        <w:gridCol w:w="816"/>
        <w:gridCol w:w="4779"/>
        <w:gridCol w:w="2520"/>
        <w:gridCol w:w="1800"/>
      </w:tblGrid>
      <w:tr w:rsidR="00C725B2" w:rsidTr="00C725B2">
        <w:trPr>
          <w:trHeight w:val="1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5B2" w:rsidRPr="009A2062" w:rsidRDefault="00C725B2" w:rsidP="00C725B2">
            <w:pPr>
              <w:jc w:val="center"/>
            </w:pPr>
            <w:r>
              <w:t>1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5B2" w:rsidRDefault="00C725B2" w:rsidP="00C725B2">
            <w:pPr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5B2" w:rsidRDefault="00C725B2" w:rsidP="00C725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5B2" w:rsidRPr="009A2062" w:rsidRDefault="00C725B2" w:rsidP="00C725B2">
            <w:pPr>
              <w:jc w:val="center"/>
            </w:pPr>
            <w:r>
              <w:t>4</w:t>
            </w:r>
          </w:p>
        </w:tc>
      </w:tr>
      <w:tr w:rsidR="00CA5516" w:rsidTr="0084741D">
        <w:trPr>
          <w:trHeight w:val="7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CA5516">
            <w:pPr>
              <w:jc w:val="center"/>
            </w:pPr>
            <w:r w:rsidRPr="009A2062">
              <w:t>46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>
            <w:r>
              <w:t>Р</w:t>
            </w:r>
            <w:r w:rsidRPr="009A2062">
              <w:t>озничная торговля, осуществляемая через объекты ст</w:t>
            </w:r>
            <w:r w:rsidRPr="009A2062">
              <w:t>а</w:t>
            </w:r>
            <w:r w:rsidRPr="009A2062">
              <w:t>ционарной торговой сети, не имеющие торговых залов, а также через объе</w:t>
            </w:r>
            <w:r w:rsidRPr="009A2062">
              <w:t>к</w:t>
            </w:r>
            <w:r w:rsidRPr="009A2062">
              <w:t>ты нестационарной торговой сети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8D30B8" w:rsidP="00D70995">
            <w:r>
              <w:t>количество обосо</w:t>
            </w:r>
            <w:r>
              <w:t>б</w:t>
            </w:r>
            <w:r>
              <w:t>ленных объе</w:t>
            </w:r>
            <w:r>
              <w:t>к</w:t>
            </w:r>
            <w:r>
              <w:t>тов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 w:rsidP="003F6933">
            <w:pPr>
              <w:jc w:val="center"/>
            </w:pPr>
            <w:r w:rsidRPr="009A2062">
              <w:t>450000</w:t>
            </w:r>
          </w:p>
        </w:tc>
      </w:tr>
      <w:tr w:rsidR="00CA5516" w:rsidTr="0084741D">
        <w:trPr>
          <w:trHeight w:val="3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CA5516">
            <w:pPr>
              <w:jc w:val="center"/>
            </w:pPr>
            <w:r w:rsidRPr="009A2062">
              <w:t>47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>
            <w:r>
              <w:t>У</w:t>
            </w:r>
            <w:r w:rsidRPr="009A2062">
              <w:t>слуги общественного питания, оказыва</w:t>
            </w:r>
            <w:r w:rsidRPr="009A2062">
              <w:t>е</w:t>
            </w:r>
            <w:r w:rsidRPr="009A2062">
              <w:t>мые через объекты организации общес</w:t>
            </w:r>
            <w:r w:rsidRPr="009A2062">
              <w:t>т</w:t>
            </w:r>
            <w:r w:rsidRPr="009A2062">
              <w:t>венного питания с площадью зала обслуж</w:t>
            </w:r>
            <w:r w:rsidRPr="009A2062">
              <w:t>и</w:t>
            </w:r>
            <w:r w:rsidRPr="009A2062">
              <w:t>вания посет</w:t>
            </w:r>
            <w:r w:rsidRPr="009A2062">
              <w:t>и</w:t>
            </w:r>
            <w:r w:rsidRPr="009A2062">
              <w:t>телей не более 50 квадратных метров по ка</w:t>
            </w:r>
            <w:r w:rsidRPr="009A2062">
              <w:t>ж</w:t>
            </w:r>
            <w:r w:rsidRPr="009A2062">
              <w:t>дому объекту организации общественного п</w:t>
            </w:r>
            <w:r w:rsidRPr="009A2062">
              <w:t>и</w:t>
            </w:r>
            <w:r w:rsidRPr="009A2062">
              <w:t>тания, 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 w:rsidP="00412F3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 w:rsidP="003F6933">
            <w:pPr>
              <w:jc w:val="center"/>
            </w:pPr>
          </w:p>
        </w:tc>
      </w:tr>
      <w:tr w:rsidR="00CA5516" w:rsidTr="0084741D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CA5516">
            <w:pPr>
              <w:jc w:val="center"/>
            </w:pPr>
            <w:r w:rsidRPr="009A2062">
              <w:t>47.1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>
            <w:r>
              <w:t xml:space="preserve">   </w:t>
            </w:r>
            <w:r w:rsidRPr="009A2062">
              <w:t>услуги питания ресторана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8D30B8" w:rsidP="00D70995">
            <w:r>
              <w:t>количество обосо</w:t>
            </w:r>
            <w:r>
              <w:t>б</w:t>
            </w:r>
            <w:r>
              <w:t>ленных объе</w:t>
            </w:r>
            <w:r>
              <w:t>к</w:t>
            </w:r>
            <w:r>
              <w:t>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 w:rsidP="003F6933">
            <w:pPr>
              <w:jc w:val="center"/>
            </w:pPr>
            <w:r>
              <w:t>2723</w:t>
            </w:r>
            <w:r w:rsidRPr="009A2062">
              <w:t>000</w:t>
            </w:r>
          </w:p>
        </w:tc>
      </w:tr>
      <w:tr w:rsidR="00CA5516" w:rsidTr="0084741D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CA5516">
            <w:pPr>
              <w:jc w:val="center"/>
            </w:pPr>
            <w:r w:rsidRPr="009A2062">
              <w:t>47.2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>
            <w:r>
              <w:t xml:space="preserve">   </w:t>
            </w:r>
            <w:r w:rsidRPr="009A2062">
              <w:t>услуги питания кафе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8D30B8" w:rsidP="00D70995">
            <w:r>
              <w:t>количество обосо</w:t>
            </w:r>
            <w:r>
              <w:t>б</w:t>
            </w:r>
            <w:r>
              <w:t>ленных объе</w:t>
            </w:r>
            <w:r>
              <w:t>к</w:t>
            </w:r>
            <w:r>
              <w:t>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1E4BAC" w:rsidP="003F6933">
            <w:pPr>
              <w:jc w:val="center"/>
            </w:pPr>
            <w:r>
              <w:t>2015</w:t>
            </w:r>
            <w:r w:rsidR="00CA5516" w:rsidRPr="009A2062">
              <w:t>000</w:t>
            </w:r>
          </w:p>
        </w:tc>
      </w:tr>
      <w:tr w:rsidR="00CA5516" w:rsidTr="0084741D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CA5516">
            <w:pPr>
              <w:jc w:val="center"/>
            </w:pPr>
            <w:r w:rsidRPr="009A2062">
              <w:t>47.3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>
            <w:r>
              <w:t xml:space="preserve">   </w:t>
            </w:r>
            <w:r w:rsidRPr="009A2062">
              <w:t>услуги питания столовой и закусочной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8D30B8" w:rsidP="00D70995">
            <w:r>
              <w:t>количество обосо</w:t>
            </w:r>
            <w:r>
              <w:t>б</w:t>
            </w:r>
            <w:r>
              <w:t>ленных объе</w:t>
            </w:r>
            <w:r>
              <w:t>к</w:t>
            </w:r>
            <w:r>
              <w:t>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1E4BAC" w:rsidP="003F6933">
            <w:pPr>
              <w:jc w:val="center"/>
            </w:pPr>
            <w:r>
              <w:t>1795</w:t>
            </w:r>
            <w:r w:rsidR="00CA5516" w:rsidRPr="009A2062">
              <w:t>000</w:t>
            </w:r>
          </w:p>
        </w:tc>
      </w:tr>
      <w:tr w:rsidR="00CA5516" w:rsidTr="0084741D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CA5516">
            <w:pPr>
              <w:jc w:val="center"/>
            </w:pPr>
            <w:r w:rsidRPr="009A2062">
              <w:t>47.4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>
            <w:r>
              <w:t xml:space="preserve">   </w:t>
            </w:r>
            <w:r w:rsidRPr="009A2062">
              <w:t>услуги питания бара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8D30B8" w:rsidP="00D70995">
            <w:r>
              <w:t>количество обосо</w:t>
            </w:r>
            <w:r>
              <w:t>б</w:t>
            </w:r>
            <w:r>
              <w:t>ленных объе</w:t>
            </w:r>
            <w:r>
              <w:t>к</w:t>
            </w:r>
            <w:r>
              <w:t>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1E4BAC" w:rsidP="003F6933">
            <w:pPr>
              <w:jc w:val="center"/>
            </w:pPr>
            <w:r>
              <w:t>2420</w:t>
            </w:r>
            <w:r w:rsidR="00CA5516" w:rsidRPr="009A2062">
              <w:t>000</w:t>
            </w:r>
          </w:p>
        </w:tc>
      </w:tr>
      <w:tr w:rsidR="00CA5516" w:rsidTr="0084741D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CA5516">
            <w:pPr>
              <w:jc w:val="center"/>
            </w:pPr>
            <w:r w:rsidRPr="009A2062">
              <w:t>47.5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516" w:rsidRPr="009A2062" w:rsidRDefault="00CA5516">
            <w:r>
              <w:t xml:space="preserve">   </w:t>
            </w:r>
            <w:r w:rsidRPr="009A2062">
              <w:t>услуги питания предприятий других т</w:t>
            </w:r>
            <w:r w:rsidRPr="009A2062">
              <w:t>и</w:t>
            </w:r>
            <w:r w:rsidRPr="009A2062">
              <w:t>пов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8D30B8" w:rsidP="00D70995">
            <w:r>
              <w:t>количество обосо</w:t>
            </w:r>
            <w:r>
              <w:t>б</w:t>
            </w:r>
            <w:r>
              <w:t>ленных объе</w:t>
            </w:r>
            <w:r>
              <w:t>к</w:t>
            </w:r>
            <w:r>
              <w:t>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16" w:rsidRPr="009A2062" w:rsidRDefault="00CA5516" w:rsidP="003F6933">
            <w:pPr>
              <w:jc w:val="center"/>
            </w:pPr>
            <w:r w:rsidRPr="009A2062">
              <w:t>1</w:t>
            </w:r>
            <w:r w:rsidR="003944EB">
              <w:t>628</w:t>
            </w:r>
            <w:r w:rsidRPr="009A2062">
              <w:t>000</w:t>
            </w:r>
          </w:p>
        </w:tc>
      </w:tr>
      <w:tr w:rsidR="006A03F0" w:rsidTr="0084741D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8E07A3">
            <w:pPr>
              <w:jc w:val="center"/>
            </w:pPr>
            <w:r>
              <w:t>48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8D4727">
            <w:r>
              <w:t>У</w:t>
            </w:r>
            <w:r w:rsidR="006A03F0" w:rsidRPr="009A2062">
              <w:t>слуги копировально-множительные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280</w:t>
            </w:r>
            <w:r w:rsidRPr="009A2062">
              <w:t>000</w:t>
            </w:r>
          </w:p>
        </w:tc>
      </w:tr>
      <w:tr w:rsidR="006A03F0" w:rsidTr="0084741D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Pr="009A2062" w:rsidRDefault="006A03F0">
            <w:pPr>
              <w:jc w:val="center"/>
            </w:pPr>
            <w:r w:rsidRPr="009A2062">
              <w:t>4</w:t>
            </w:r>
            <w:r w:rsidR="008E07A3">
              <w:t>9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8D4727">
            <w:r>
              <w:t>О</w:t>
            </w:r>
            <w:r w:rsidR="006A03F0" w:rsidRPr="009A2062">
              <w:t>беспечение индивидуальных подписчиков г</w:t>
            </w:r>
            <w:r w:rsidR="006A03F0" w:rsidRPr="009A2062">
              <w:t>а</w:t>
            </w:r>
            <w:r w:rsidR="006A03F0" w:rsidRPr="009A2062">
              <w:t>зетно-журнальной информацией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300</w:t>
            </w:r>
            <w:r w:rsidRPr="009A2062">
              <w:t>000</w:t>
            </w:r>
          </w:p>
        </w:tc>
      </w:tr>
      <w:tr w:rsidR="006A03F0" w:rsidTr="0084741D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7A3" w:rsidRPr="009A2062" w:rsidRDefault="008E07A3">
            <w:pPr>
              <w:jc w:val="center"/>
            </w:pPr>
            <w:r>
              <w:t>50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8D4727">
            <w:r>
              <w:t>В</w:t>
            </w:r>
            <w:r w:rsidR="006A03F0" w:rsidRPr="009A2062">
              <w:t>ыполнение переводов с одного языка на другой, включая письменные переводы, выполненные путем доработки автоматич</w:t>
            </w:r>
            <w:r w:rsidR="006A03F0" w:rsidRPr="009A2062">
              <w:t>е</w:t>
            </w:r>
            <w:r w:rsidR="006A03F0" w:rsidRPr="009A2062">
              <w:t>ского п</w:t>
            </w:r>
            <w:r w:rsidR="006A03F0" w:rsidRPr="009A2062">
              <w:t>е</w:t>
            </w:r>
            <w:r w:rsidR="006A03F0" w:rsidRPr="009A2062">
              <w:t>ревода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3F0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F0" w:rsidRPr="009A2062" w:rsidRDefault="006A03F0" w:rsidP="003F6933">
            <w:pPr>
              <w:jc w:val="center"/>
            </w:pPr>
            <w:r>
              <w:t>200</w:t>
            </w:r>
            <w:r w:rsidRPr="009A2062">
              <w:t>000</w:t>
            </w:r>
          </w:p>
        </w:tc>
      </w:tr>
      <w:tr w:rsidR="006236FE" w:rsidTr="0084741D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6FE" w:rsidRPr="009606FC" w:rsidRDefault="008E07A3">
            <w:pPr>
              <w:jc w:val="center"/>
            </w:pPr>
            <w:r>
              <w:t>51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6FE" w:rsidRDefault="008D4727">
            <w:r>
              <w:t>У</w:t>
            </w:r>
            <w:r w:rsidR="006236FE">
              <w:t>слуги по доставке цветов (подарков) на дом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6FE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6FE" w:rsidRDefault="00C26300" w:rsidP="003F6933">
            <w:pPr>
              <w:jc w:val="center"/>
            </w:pPr>
            <w:r>
              <w:t>225000</w:t>
            </w:r>
          </w:p>
        </w:tc>
      </w:tr>
      <w:tr w:rsidR="006236FE" w:rsidTr="0084741D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6FE" w:rsidRPr="009606FC" w:rsidRDefault="008E07A3">
            <w:pPr>
              <w:jc w:val="center"/>
            </w:pPr>
            <w:r>
              <w:t>52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6FE" w:rsidRDefault="008D4727">
            <w:r>
              <w:t>У</w:t>
            </w:r>
            <w:r w:rsidR="006236FE">
              <w:t>слуги ландшафтного дизайна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6FE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6FE" w:rsidRDefault="00C26300" w:rsidP="003F6933">
            <w:pPr>
              <w:jc w:val="center"/>
            </w:pPr>
            <w:r>
              <w:t>300000</w:t>
            </w:r>
          </w:p>
        </w:tc>
      </w:tr>
      <w:tr w:rsidR="006236FE" w:rsidTr="00C725B2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6FE" w:rsidRPr="009606FC" w:rsidRDefault="008E07A3">
            <w:pPr>
              <w:jc w:val="center"/>
            </w:pPr>
            <w:r>
              <w:t>53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6FE" w:rsidRDefault="008D4727">
            <w:r>
              <w:t>С</w:t>
            </w:r>
            <w:r w:rsidR="006236FE" w:rsidRPr="00CA1052">
              <w:t>анитарно-гигиеническая обработка пом</w:t>
            </w:r>
            <w:r w:rsidR="006236FE" w:rsidRPr="00CA1052">
              <w:t>е</w:t>
            </w:r>
            <w:r w:rsidR="006236FE" w:rsidRPr="00CA1052">
              <w:t>щений и</w:t>
            </w:r>
            <w:r w:rsidR="006236FE">
              <w:t xml:space="preserve"> </w:t>
            </w:r>
            <w:r w:rsidR="006236FE" w:rsidRPr="00CA1052">
              <w:t>сантехнического об</w:t>
            </w:r>
            <w:r w:rsidR="006236FE" w:rsidRPr="00CA1052">
              <w:t>о</w:t>
            </w:r>
            <w:r w:rsidR="006236FE" w:rsidRPr="00CA1052">
              <w:t>рудования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6FE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6FE" w:rsidRDefault="00C26300" w:rsidP="003F6933">
            <w:pPr>
              <w:jc w:val="center"/>
            </w:pPr>
            <w:r>
              <w:t>225000</w:t>
            </w:r>
          </w:p>
        </w:tc>
      </w:tr>
      <w:tr w:rsidR="00872292" w:rsidTr="00C725B2">
        <w:trPr>
          <w:trHeight w:val="3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292" w:rsidRDefault="008E07A3" w:rsidP="00056B1D">
            <w:pPr>
              <w:jc w:val="center"/>
            </w:pPr>
            <w:r>
              <w:t>54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92" w:rsidRPr="00CA1052" w:rsidRDefault="008D4727" w:rsidP="00056B1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72292">
              <w:rPr>
                <w:rFonts w:ascii="Times New Roman" w:hAnsi="Times New Roman" w:cs="Times New Roman"/>
                <w:sz w:val="24"/>
                <w:szCs w:val="24"/>
              </w:rPr>
              <w:t>истка сливных и канализационных реш</w:t>
            </w:r>
            <w:r w:rsidR="008722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2292">
              <w:rPr>
                <w:rFonts w:ascii="Times New Roman" w:hAnsi="Times New Roman" w:cs="Times New Roman"/>
                <w:sz w:val="24"/>
                <w:szCs w:val="24"/>
              </w:rPr>
              <w:t xml:space="preserve">ток, труб и </w:t>
            </w:r>
            <w:r w:rsidR="00EB597D">
              <w:rPr>
                <w:rFonts w:ascii="Times New Roman" w:hAnsi="Times New Roman" w:cs="Times New Roman"/>
                <w:sz w:val="24"/>
                <w:szCs w:val="24"/>
              </w:rPr>
              <w:t>желобов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292" w:rsidRPr="009F1D7D" w:rsidRDefault="00DE1079" w:rsidP="00056B1D">
            <w:pPr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92" w:rsidRDefault="00872292" w:rsidP="00056B1D">
            <w:pPr>
              <w:jc w:val="center"/>
            </w:pPr>
            <w:r>
              <w:t>206000</w:t>
            </w:r>
          </w:p>
        </w:tc>
      </w:tr>
    </w:tbl>
    <w:p w:rsidR="00C725B2" w:rsidRDefault="00C725B2">
      <w:r>
        <w:br w:type="page"/>
      </w:r>
    </w:p>
    <w:tbl>
      <w:tblPr>
        <w:tblW w:w="9915" w:type="dxa"/>
        <w:tblInd w:w="93" w:type="dxa"/>
        <w:tblLook w:val="0000"/>
      </w:tblPr>
      <w:tblGrid>
        <w:gridCol w:w="816"/>
        <w:gridCol w:w="4779"/>
        <w:gridCol w:w="2520"/>
        <w:gridCol w:w="1800"/>
      </w:tblGrid>
      <w:tr w:rsidR="00C725B2" w:rsidTr="00C725B2">
        <w:trPr>
          <w:trHeight w:val="2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5B2" w:rsidRDefault="00C725B2" w:rsidP="00C725B2">
            <w:pPr>
              <w:jc w:val="center"/>
            </w:pPr>
            <w:r>
              <w:t>1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5B2" w:rsidRPr="00CA1052" w:rsidRDefault="00C725B2" w:rsidP="00C725B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5B2" w:rsidRDefault="00C725B2" w:rsidP="00C72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5B2" w:rsidRDefault="00C725B2" w:rsidP="00C725B2">
            <w:pPr>
              <w:jc w:val="center"/>
            </w:pPr>
            <w:r>
              <w:t>4</w:t>
            </w:r>
          </w:p>
        </w:tc>
      </w:tr>
      <w:tr w:rsidR="00872292" w:rsidTr="00C725B2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292" w:rsidRPr="009606FC" w:rsidRDefault="008E07A3">
            <w:pPr>
              <w:jc w:val="center"/>
            </w:pPr>
            <w:r>
              <w:t>55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92" w:rsidRPr="00CA1052" w:rsidRDefault="00872292" w:rsidP="00CA10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A1052">
              <w:rPr>
                <w:rFonts w:ascii="Times New Roman" w:hAnsi="Times New Roman" w:cs="Times New Roman"/>
                <w:sz w:val="24"/>
                <w:szCs w:val="24"/>
              </w:rPr>
              <w:t>Изготовление плетеной мебели</w:t>
            </w:r>
          </w:p>
          <w:p w:rsidR="00872292" w:rsidRDefault="00872292"/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292" w:rsidRDefault="00DE1079">
            <w:r>
              <w:rPr>
                <w:color w:val="000000"/>
              </w:rPr>
              <w:t>индивидуальный предприниматель, средняя числе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наемных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92" w:rsidRDefault="00872292" w:rsidP="003F6933">
            <w:pPr>
              <w:jc w:val="center"/>
            </w:pPr>
            <w:r>
              <w:t>170000</w:t>
            </w:r>
          </w:p>
        </w:tc>
      </w:tr>
    </w:tbl>
    <w:p w:rsidR="009A2062" w:rsidRDefault="009A2062" w:rsidP="001A5824"/>
    <w:sectPr w:rsidR="009A2062" w:rsidSect="009000FE">
      <w:headerReference w:type="even" r:id="rId6"/>
      <w:headerReference w:type="default" r:id="rId7"/>
      <w:pgSz w:w="11906" w:h="16838"/>
      <w:pgMar w:top="1134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7D2" w:rsidRDefault="008877D2">
      <w:r>
        <w:separator/>
      </w:r>
    </w:p>
  </w:endnote>
  <w:endnote w:type="continuationSeparator" w:id="1">
    <w:p w:rsidR="008877D2" w:rsidRDefault="0088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7D2" w:rsidRDefault="008877D2">
      <w:r>
        <w:separator/>
      </w:r>
    </w:p>
  </w:footnote>
  <w:footnote w:type="continuationSeparator" w:id="1">
    <w:p w:rsidR="008877D2" w:rsidRDefault="00887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D69" w:rsidRDefault="00443D69" w:rsidP="00D25C9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3D69" w:rsidRDefault="00443D69" w:rsidP="005A684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D69" w:rsidRDefault="00443D69" w:rsidP="00D25C9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E1FB0">
      <w:rPr>
        <w:rStyle w:val="a4"/>
        <w:noProof/>
      </w:rPr>
      <w:t>2</w:t>
    </w:r>
    <w:r>
      <w:rPr>
        <w:rStyle w:val="a4"/>
      </w:rPr>
      <w:fldChar w:fldCharType="end"/>
    </w:r>
  </w:p>
  <w:p w:rsidR="00443D69" w:rsidRDefault="00443D69" w:rsidP="005A684B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2062"/>
    <w:rsid w:val="00001639"/>
    <w:rsid w:val="000060E6"/>
    <w:rsid w:val="00016D34"/>
    <w:rsid w:val="00020D8B"/>
    <w:rsid w:val="000254FD"/>
    <w:rsid w:val="00036443"/>
    <w:rsid w:val="00040485"/>
    <w:rsid w:val="0004488B"/>
    <w:rsid w:val="00046F51"/>
    <w:rsid w:val="00050438"/>
    <w:rsid w:val="00056B1D"/>
    <w:rsid w:val="00057ACB"/>
    <w:rsid w:val="0006009D"/>
    <w:rsid w:val="00061915"/>
    <w:rsid w:val="00062F44"/>
    <w:rsid w:val="00063C7E"/>
    <w:rsid w:val="0006623C"/>
    <w:rsid w:val="00075DD4"/>
    <w:rsid w:val="00092219"/>
    <w:rsid w:val="00093B9D"/>
    <w:rsid w:val="00093E1B"/>
    <w:rsid w:val="000A143E"/>
    <w:rsid w:val="000A1F05"/>
    <w:rsid w:val="000B168A"/>
    <w:rsid w:val="000B3855"/>
    <w:rsid w:val="000C2F9D"/>
    <w:rsid w:val="000C5A1C"/>
    <w:rsid w:val="000E0BA0"/>
    <w:rsid w:val="000E1E2F"/>
    <w:rsid w:val="000F5A43"/>
    <w:rsid w:val="001004AC"/>
    <w:rsid w:val="00106526"/>
    <w:rsid w:val="00116750"/>
    <w:rsid w:val="00121263"/>
    <w:rsid w:val="0012399A"/>
    <w:rsid w:val="00124D82"/>
    <w:rsid w:val="00125A23"/>
    <w:rsid w:val="00125B88"/>
    <w:rsid w:val="00132A5F"/>
    <w:rsid w:val="00133CDF"/>
    <w:rsid w:val="00135238"/>
    <w:rsid w:val="001407C8"/>
    <w:rsid w:val="00144A0C"/>
    <w:rsid w:val="00147974"/>
    <w:rsid w:val="00152CF5"/>
    <w:rsid w:val="001621AD"/>
    <w:rsid w:val="00167086"/>
    <w:rsid w:val="0017545C"/>
    <w:rsid w:val="001816B7"/>
    <w:rsid w:val="00186A0F"/>
    <w:rsid w:val="00193C6D"/>
    <w:rsid w:val="001A2D77"/>
    <w:rsid w:val="001A3DF0"/>
    <w:rsid w:val="001A5824"/>
    <w:rsid w:val="001B1526"/>
    <w:rsid w:val="001B68DC"/>
    <w:rsid w:val="001C08FF"/>
    <w:rsid w:val="001C40EC"/>
    <w:rsid w:val="001D2491"/>
    <w:rsid w:val="001D6EB0"/>
    <w:rsid w:val="001E0A24"/>
    <w:rsid w:val="001E4BAC"/>
    <w:rsid w:val="001E6155"/>
    <w:rsid w:val="001E64E7"/>
    <w:rsid w:val="0020197E"/>
    <w:rsid w:val="00203240"/>
    <w:rsid w:val="002046C5"/>
    <w:rsid w:val="002124C0"/>
    <w:rsid w:val="0021314D"/>
    <w:rsid w:val="00232487"/>
    <w:rsid w:val="00232885"/>
    <w:rsid w:val="00236710"/>
    <w:rsid w:val="002400B3"/>
    <w:rsid w:val="002441B2"/>
    <w:rsid w:val="00244A13"/>
    <w:rsid w:val="0024730D"/>
    <w:rsid w:val="00254DD5"/>
    <w:rsid w:val="00263511"/>
    <w:rsid w:val="00264573"/>
    <w:rsid w:val="00270CE3"/>
    <w:rsid w:val="00272044"/>
    <w:rsid w:val="00273C93"/>
    <w:rsid w:val="00276651"/>
    <w:rsid w:val="0027691B"/>
    <w:rsid w:val="0027699A"/>
    <w:rsid w:val="0028172E"/>
    <w:rsid w:val="002820A4"/>
    <w:rsid w:val="00284A2A"/>
    <w:rsid w:val="00284B6C"/>
    <w:rsid w:val="00286468"/>
    <w:rsid w:val="00287E70"/>
    <w:rsid w:val="002950FB"/>
    <w:rsid w:val="002B166F"/>
    <w:rsid w:val="002C0171"/>
    <w:rsid w:val="002C58E5"/>
    <w:rsid w:val="002D6CEF"/>
    <w:rsid w:val="002E0224"/>
    <w:rsid w:val="002E1FB0"/>
    <w:rsid w:val="002E6E31"/>
    <w:rsid w:val="002F19F5"/>
    <w:rsid w:val="002F1E3A"/>
    <w:rsid w:val="00301C88"/>
    <w:rsid w:val="00304BA7"/>
    <w:rsid w:val="00305E63"/>
    <w:rsid w:val="00306892"/>
    <w:rsid w:val="00306917"/>
    <w:rsid w:val="003069EC"/>
    <w:rsid w:val="003120DE"/>
    <w:rsid w:val="003136A0"/>
    <w:rsid w:val="00314DE0"/>
    <w:rsid w:val="00315206"/>
    <w:rsid w:val="00315636"/>
    <w:rsid w:val="00316896"/>
    <w:rsid w:val="003455D0"/>
    <w:rsid w:val="00347B51"/>
    <w:rsid w:val="00362381"/>
    <w:rsid w:val="003637A6"/>
    <w:rsid w:val="003944EB"/>
    <w:rsid w:val="003A140C"/>
    <w:rsid w:val="003A2358"/>
    <w:rsid w:val="003A2C5A"/>
    <w:rsid w:val="003B7016"/>
    <w:rsid w:val="003C495C"/>
    <w:rsid w:val="003C64E3"/>
    <w:rsid w:val="003D5BE3"/>
    <w:rsid w:val="003E32DE"/>
    <w:rsid w:val="003E39B9"/>
    <w:rsid w:val="003E5021"/>
    <w:rsid w:val="003E6B36"/>
    <w:rsid w:val="003F0F34"/>
    <w:rsid w:val="003F448F"/>
    <w:rsid w:val="003F6933"/>
    <w:rsid w:val="0040317F"/>
    <w:rsid w:val="00404A2A"/>
    <w:rsid w:val="004069E9"/>
    <w:rsid w:val="00412F35"/>
    <w:rsid w:val="00416885"/>
    <w:rsid w:val="00423789"/>
    <w:rsid w:val="00442433"/>
    <w:rsid w:val="00443D69"/>
    <w:rsid w:val="0044584D"/>
    <w:rsid w:val="00450481"/>
    <w:rsid w:val="004544C2"/>
    <w:rsid w:val="004569F7"/>
    <w:rsid w:val="004631C5"/>
    <w:rsid w:val="00473E4D"/>
    <w:rsid w:val="00480127"/>
    <w:rsid w:val="00481D30"/>
    <w:rsid w:val="00491ECB"/>
    <w:rsid w:val="00494362"/>
    <w:rsid w:val="004A4E84"/>
    <w:rsid w:val="004B0484"/>
    <w:rsid w:val="004B0690"/>
    <w:rsid w:val="004B47B3"/>
    <w:rsid w:val="004C0AE6"/>
    <w:rsid w:val="004C24DF"/>
    <w:rsid w:val="004C289E"/>
    <w:rsid w:val="004D140C"/>
    <w:rsid w:val="004D661D"/>
    <w:rsid w:val="004E3397"/>
    <w:rsid w:val="004F54AC"/>
    <w:rsid w:val="0050327F"/>
    <w:rsid w:val="005110AE"/>
    <w:rsid w:val="00515782"/>
    <w:rsid w:val="00516C73"/>
    <w:rsid w:val="00531BFA"/>
    <w:rsid w:val="005371E1"/>
    <w:rsid w:val="0054394B"/>
    <w:rsid w:val="005510F9"/>
    <w:rsid w:val="00554E2A"/>
    <w:rsid w:val="0055579D"/>
    <w:rsid w:val="005569ED"/>
    <w:rsid w:val="005571E4"/>
    <w:rsid w:val="00562DFF"/>
    <w:rsid w:val="005664FC"/>
    <w:rsid w:val="005672FA"/>
    <w:rsid w:val="00572577"/>
    <w:rsid w:val="0057727B"/>
    <w:rsid w:val="0058294F"/>
    <w:rsid w:val="005829B6"/>
    <w:rsid w:val="00583736"/>
    <w:rsid w:val="00594B4D"/>
    <w:rsid w:val="005959E1"/>
    <w:rsid w:val="005A0854"/>
    <w:rsid w:val="005A3E38"/>
    <w:rsid w:val="005A684B"/>
    <w:rsid w:val="005B3010"/>
    <w:rsid w:val="005B6C26"/>
    <w:rsid w:val="005C0C0D"/>
    <w:rsid w:val="005C172A"/>
    <w:rsid w:val="005C6B9A"/>
    <w:rsid w:val="005D3078"/>
    <w:rsid w:val="005D5705"/>
    <w:rsid w:val="005D7173"/>
    <w:rsid w:val="005E7C30"/>
    <w:rsid w:val="005F0437"/>
    <w:rsid w:val="005F258A"/>
    <w:rsid w:val="005F30A1"/>
    <w:rsid w:val="005F5CDA"/>
    <w:rsid w:val="005F7C73"/>
    <w:rsid w:val="005F7F0E"/>
    <w:rsid w:val="00600144"/>
    <w:rsid w:val="0060046B"/>
    <w:rsid w:val="00610DFA"/>
    <w:rsid w:val="00614E64"/>
    <w:rsid w:val="0062282A"/>
    <w:rsid w:val="006236FE"/>
    <w:rsid w:val="00624E1D"/>
    <w:rsid w:val="0062758A"/>
    <w:rsid w:val="00631B83"/>
    <w:rsid w:val="00647498"/>
    <w:rsid w:val="00650498"/>
    <w:rsid w:val="00651184"/>
    <w:rsid w:val="00664019"/>
    <w:rsid w:val="006724DB"/>
    <w:rsid w:val="006735FB"/>
    <w:rsid w:val="00676FB0"/>
    <w:rsid w:val="006851D1"/>
    <w:rsid w:val="00691E04"/>
    <w:rsid w:val="00696967"/>
    <w:rsid w:val="00697292"/>
    <w:rsid w:val="006A03F0"/>
    <w:rsid w:val="006A44A4"/>
    <w:rsid w:val="006A6E1F"/>
    <w:rsid w:val="006B05D9"/>
    <w:rsid w:val="006B080F"/>
    <w:rsid w:val="006B6106"/>
    <w:rsid w:val="006C1F21"/>
    <w:rsid w:val="006C21D1"/>
    <w:rsid w:val="006C790B"/>
    <w:rsid w:val="006E1778"/>
    <w:rsid w:val="006E5767"/>
    <w:rsid w:val="006E6611"/>
    <w:rsid w:val="006E7A72"/>
    <w:rsid w:val="00701531"/>
    <w:rsid w:val="00702B5E"/>
    <w:rsid w:val="0070382E"/>
    <w:rsid w:val="007051D6"/>
    <w:rsid w:val="0071499E"/>
    <w:rsid w:val="00722CA4"/>
    <w:rsid w:val="007234B4"/>
    <w:rsid w:val="00730857"/>
    <w:rsid w:val="00731A60"/>
    <w:rsid w:val="00736B3E"/>
    <w:rsid w:val="007374FC"/>
    <w:rsid w:val="00737607"/>
    <w:rsid w:val="00741767"/>
    <w:rsid w:val="00744D45"/>
    <w:rsid w:val="00745435"/>
    <w:rsid w:val="00750577"/>
    <w:rsid w:val="007508FC"/>
    <w:rsid w:val="0075094D"/>
    <w:rsid w:val="00756134"/>
    <w:rsid w:val="00760579"/>
    <w:rsid w:val="007653AD"/>
    <w:rsid w:val="00765BDF"/>
    <w:rsid w:val="00771141"/>
    <w:rsid w:val="00771519"/>
    <w:rsid w:val="00773AD1"/>
    <w:rsid w:val="007757B4"/>
    <w:rsid w:val="007864D5"/>
    <w:rsid w:val="00786DE6"/>
    <w:rsid w:val="007915F1"/>
    <w:rsid w:val="00792819"/>
    <w:rsid w:val="00794BEB"/>
    <w:rsid w:val="00795FA7"/>
    <w:rsid w:val="00796186"/>
    <w:rsid w:val="007A0F9C"/>
    <w:rsid w:val="007A152D"/>
    <w:rsid w:val="007A4F5D"/>
    <w:rsid w:val="007B0457"/>
    <w:rsid w:val="007B0B18"/>
    <w:rsid w:val="007B19D3"/>
    <w:rsid w:val="007B5046"/>
    <w:rsid w:val="007B5CD5"/>
    <w:rsid w:val="007E173F"/>
    <w:rsid w:val="007E4F1A"/>
    <w:rsid w:val="007F2795"/>
    <w:rsid w:val="007F397E"/>
    <w:rsid w:val="007F6FDD"/>
    <w:rsid w:val="007F7116"/>
    <w:rsid w:val="00806339"/>
    <w:rsid w:val="00807B02"/>
    <w:rsid w:val="00820DD6"/>
    <w:rsid w:val="008248E6"/>
    <w:rsid w:val="00825620"/>
    <w:rsid w:val="00825CE0"/>
    <w:rsid w:val="008262BE"/>
    <w:rsid w:val="008269D9"/>
    <w:rsid w:val="00832024"/>
    <w:rsid w:val="008458CE"/>
    <w:rsid w:val="0084741D"/>
    <w:rsid w:val="00850BA2"/>
    <w:rsid w:val="00851C0E"/>
    <w:rsid w:val="00851D01"/>
    <w:rsid w:val="008547B4"/>
    <w:rsid w:val="00855860"/>
    <w:rsid w:val="00861241"/>
    <w:rsid w:val="00861683"/>
    <w:rsid w:val="00862886"/>
    <w:rsid w:val="00862BF0"/>
    <w:rsid w:val="00872292"/>
    <w:rsid w:val="00872988"/>
    <w:rsid w:val="00875EFE"/>
    <w:rsid w:val="0088488D"/>
    <w:rsid w:val="008877D2"/>
    <w:rsid w:val="00890125"/>
    <w:rsid w:val="00890722"/>
    <w:rsid w:val="00890BFA"/>
    <w:rsid w:val="00892EF5"/>
    <w:rsid w:val="008A014E"/>
    <w:rsid w:val="008A09F9"/>
    <w:rsid w:val="008B62D5"/>
    <w:rsid w:val="008B692E"/>
    <w:rsid w:val="008B728E"/>
    <w:rsid w:val="008C1E37"/>
    <w:rsid w:val="008D2AEA"/>
    <w:rsid w:val="008D30B8"/>
    <w:rsid w:val="008D4364"/>
    <w:rsid w:val="008D4727"/>
    <w:rsid w:val="008D67CC"/>
    <w:rsid w:val="008D7D63"/>
    <w:rsid w:val="008E07A3"/>
    <w:rsid w:val="008E0981"/>
    <w:rsid w:val="008E2997"/>
    <w:rsid w:val="008E3514"/>
    <w:rsid w:val="008F0E6C"/>
    <w:rsid w:val="008F35A2"/>
    <w:rsid w:val="008F436A"/>
    <w:rsid w:val="009000FE"/>
    <w:rsid w:val="00900E35"/>
    <w:rsid w:val="00905198"/>
    <w:rsid w:val="00906795"/>
    <w:rsid w:val="009078C4"/>
    <w:rsid w:val="0091021F"/>
    <w:rsid w:val="00912B20"/>
    <w:rsid w:val="0091335F"/>
    <w:rsid w:val="00933B21"/>
    <w:rsid w:val="00936B75"/>
    <w:rsid w:val="00940310"/>
    <w:rsid w:val="00942D52"/>
    <w:rsid w:val="00950749"/>
    <w:rsid w:val="00952809"/>
    <w:rsid w:val="00953A2D"/>
    <w:rsid w:val="009606FC"/>
    <w:rsid w:val="0096107F"/>
    <w:rsid w:val="00961C29"/>
    <w:rsid w:val="00965847"/>
    <w:rsid w:val="00966E29"/>
    <w:rsid w:val="009706BD"/>
    <w:rsid w:val="00977790"/>
    <w:rsid w:val="00980BE1"/>
    <w:rsid w:val="00987646"/>
    <w:rsid w:val="00990716"/>
    <w:rsid w:val="00993160"/>
    <w:rsid w:val="009937EB"/>
    <w:rsid w:val="0099711D"/>
    <w:rsid w:val="009A2062"/>
    <w:rsid w:val="009A2E69"/>
    <w:rsid w:val="009A6917"/>
    <w:rsid w:val="009A7508"/>
    <w:rsid w:val="009B379D"/>
    <w:rsid w:val="009C2ECB"/>
    <w:rsid w:val="009C4F7A"/>
    <w:rsid w:val="009D16FE"/>
    <w:rsid w:val="009D2707"/>
    <w:rsid w:val="009D2BCF"/>
    <w:rsid w:val="009D5BE6"/>
    <w:rsid w:val="009E503F"/>
    <w:rsid w:val="009F4E3A"/>
    <w:rsid w:val="009F63FB"/>
    <w:rsid w:val="00A05CCB"/>
    <w:rsid w:val="00A06234"/>
    <w:rsid w:val="00A07DFA"/>
    <w:rsid w:val="00A10247"/>
    <w:rsid w:val="00A15AE2"/>
    <w:rsid w:val="00A16B22"/>
    <w:rsid w:val="00A17EBE"/>
    <w:rsid w:val="00A32AAA"/>
    <w:rsid w:val="00A332A2"/>
    <w:rsid w:val="00A35A9F"/>
    <w:rsid w:val="00A367DA"/>
    <w:rsid w:val="00A4731C"/>
    <w:rsid w:val="00A51A92"/>
    <w:rsid w:val="00A51BD9"/>
    <w:rsid w:val="00A54699"/>
    <w:rsid w:val="00A54BED"/>
    <w:rsid w:val="00A56113"/>
    <w:rsid w:val="00A6193C"/>
    <w:rsid w:val="00A6519B"/>
    <w:rsid w:val="00A82CF2"/>
    <w:rsid w:val="00A87939"/>
    <w:rsid w:val="00A95208"/>
    <w:rsid w:val="00A97D04"/>
    <w:rsid w:val="00AA1FA5"/>
    <w:rsid w:val="00AB118D"/>
    <w:rsid w:val="00AB3E81"/>
    <w:rsid w:val="00AB51C2"/>
    <w:rsid w:val="00AC2B73"/>
    <w:rsid w:val="00AC7FCF"/>
    <w:rsid w:val="00AD10D1"/>
    <w:rsid w:val="00AD2414"/>
    <w:rsid w:val="00AE0FEC"/>
    <w:rsid w:val="00AE76DA"/>
    <w:rsid w:val="00B0744D"/>
    <w:rsid w:val="00B07DA6"/>
    <w:rsid w:val="00B120D8"/>
    <w:rsid w:val="00B12A30"/>
    <w:rsid w:val="00B169B4"/>
    <w:rsid w:val="00B17051"/>
    <w:rsid w:val="00B1785E"/>
    <w:rsid w:val="00B17CA3"/>
    <w:rsid w:val="00B22BED"/>
    <w:rsid w:val="00B237C7"/>
    <w:rsid w:val="00B3265E"/>
    <w:rsid w:val="00B3330D"/>
    <w:rsid w:val="00B335E5"/>
    <w:rsid w:val="00B3419A"/>
    <w:rsid w:val="00B35CB9"/>
    <w:rsid w:val="00B36F77"/>
    <w:rsid w:val="00B402CC"/>
    <w:rsid w:val="00B51FB8"/>
    <w:rsid w:val="00B5454E"/>
    <w:rsid w:val="00B54CF5"/>
    <w:rsid w:val="00B60BF7"/>
    <w:rsid w:val="00B63105"/>
    <w:rsid w:val="00B67C14"/>
    <w:rsid w:val="00B7016F"/>
    <w:rsid w:val="00B728E1"/>
    <w:rsid w:val="00B77DE6"/>
    <w:rsid w:val="00B852D0"/>
    <w:rsid w:val="00B85774"/>
    <w:rsid w:val="00B91152"/>
    <w:rsid w:val="00B94C6D"/>
    <w:rsid w:val="00B94E53"/>
    <w:rsid w:val="00B97C04"/>
    <w:rsid w:val="00BA20FC"/>
    <w:rsid w:val="00BB0724"/>
    <w:rsid w:val="00BB07AB"/>
    <w:rsid w:val="00BB4C05"/>
    <w:rsid w:val="00BB5927"/>
    <w:rsid w:val="00BF1508"/>
    <w:rsid w:val="00BF176F"/>
    <w:rsid w:val="00BF1D32"/>
    <w:rsid w:val="00BF5F67"/>
    <w:rsid w:val="00C034FC"/>
    <w:rsid w:val="00C072F2"/>
    <w:rsid w:val="00C10864"/>
    <w:rsid w:val="00C111B9"/>
    <w:rsid w:val="00C17186"/>
    <w:rsid w:val="00C2035E"/>
    <w:rsid w:val="00C21E39"/>
    <w:rsid w:val="00C26300"/>
    <w:rsid w:val="00C30D47"/>
    <w:rsid w:val="00C33A40"/>
    <w:rsid w:val="00C40EBB"/>
    <w:rsid w:val="00C463D5"/>
    <w:rsid w:val="00C576A9"/>
    <w:rsid w:val="00C60118"/>
    <w:rsid w:val="00C61E1F"/>
    <w:rsid w:val="00C725B2"/>
    <w:rsid w:val="00C73344"/>
    <w:rsid w:val="00C80A96"/>
    <w:rsid w:val="00C82D1B"/>
    <w:rsid w:val="00C856B2"/>
    <w:rsid w:val="00C92C27"/>
    <w:rsid w:val="00C93BE9"/>
    <w:rsid w:val="00C95199"/>
    <w:rsid w:val="00C96D02"/>
    <w:rsid w:val="00CA1052"/>
    <w:rsid w:val="00CA5516"/>
    <w:rsid w:val="00CB38E6"/>
    <w:rsid w:val="00CC0571"/>
    <w:rsid w:val="00CC2029"/>
    <w:rsid w:val="00CC5911"/>
    <w:rsid w:val="00CC720E"/>
    <w:rsid w:val="00CD1D10"/>
    <w:rsid w:val="00CD64FC"/>
    <w:rsid w:val="00CE1230"/>
    <w:rsid w:val="00CF1698"/>
    <w:rsid w:val="00CF3F8C"/>
    <w:rsid w:val="00CF4D9C"/>
    <w:rsid w:val="00CF68C0"/>
    <w:rsid w:val="00D02113"/>
    <w:rsid w:val="00D021D4"/>
    <w:rsid w:val="00D056A9"/>
    <w:rsid w:val="00D1432A"/>
    <w:rsid w:val="00D14BEC"/>
    <w:rsid w:val="00D25C9A"/>
    <w:rsid w:val="00D352D8"/>
    <w:rsid w:val="00D404EE"/>
    <w:rsid w:val="00D44238"/>
    <w:rsid w:val="00D4466E"/>
    <w:rsid w:val="00D4627D"/>
    <w:rsid w:val="00D5208B"/>
    <w:rsid w:val="00D56D4C"/>
    <w:rsid w:val="00D67400"/>
    <w:rsid w:val="00D70995"/>
    <w:rsid w:val="00D7196A"/>
    <w:rsid w:val="00D77C54"/>
    <w:rsid w:val="00D83CE8"/>
    <w:rsid w:val="00D87BCB"/>
    <w:rsid w:val="00D9580D"/>
    <w:rsid w:val="00D9659F"/>
    <w:rsid w:val="00DB08A6"/>
    <w:rsid w:val="00DB0E3D"/>
    <w:rsid w:val="00DB41C7"/>
    <w:rsid w:val="00DB47F5"/>
    <w:rsid w:val="00DC5560"/>
    <w:rsid w:val="00DD06CB"/>
    <w:rsid w:val="00DD122E"/>
    <w:rsid w:val="00DE07B1"/>
    <w:rsid w:val="00DE1079"/>
    <w:rsid w:val="00DE24F5"/>
    <w:rsid w:val="00DE3D80"/>
    <w:rsid w:val="00DE58EE"/>
    <w:rsid w:val="00DF139F"/>
    <w:rsid w:val="00DF1C3E"/>
    <w:rsid w:val="00DF34B7"/>
    <w:rsid w:val="00DF7263"/>
    <w:rsid w:val="00DF79D5"/>
    <w:rsid w:val="00E03103"/>
    <w:rsid w:val="00E0391F"/>
    <w:rsid w:val="00E112F6"/>
    <w:rsid w:val="00E13CDC"/>
    <w:rsid w:val="00E145C4"/>
    <w:rsid w:val="00E16DA8"/>
    <w:rsid w:val="00E17CE0"/>
    <w:rsid w:val="00E21E4F"/>
    <w:rsid w:val="00E224E1"/>
    <w:rsid w:val="00E26107"/>
    <w:rsid w:val="00E261F7"/>
    <w:rsid w:val="00E27E18"/>
    <w:rsid w:val="00E316C3"/>
    <w:rsid w:val="00E333EE"/>
    <w:rsid w:val="00E33970"/>
    <w:rsid w:val="00E419D1"/>
    <w:rsid w:val="00E443C9"/>
    <w:rsid w:val="00E54ED5"/>
    <w:rsid w:val="00E56713"/>
    <w:rsid w:val="00E57C6D"/>
    <w:rsid w:val="00E61C6B"/>
    <w:rsid w:val="00E643AC"/>
    <w:rsid w:val="00E763E8"/>
    <w:rsid w:val="00E80474"/>
    <w:rsid w:val="00E8102D"/>
    <w:rsid w:val="00E82E7A"/>
    <w:rsid w:val="00E83E3B"/>
    <w:rsid w:val="00E8528A"/>
    <w:rsid w:val="00E86F36"/>
    <w:rsid w:val="00E95F79"/>
    <w:rsid w:val="00EA0B26"/>
    <w:rsid w:val="00EA7345"/>
    <w:rsid w:val="00EB429E"/>
    <w:rsid w:val="00EB597D"/>
    <w:rsid w:val="00EC49F1"/>
    <w:rsid w:val="00EC53AA"/>
    <w:rsid w:val="00ED25AC"/>
    <w:rsid w:val="00ED3F51"/>
    <w:rsid w:val="00F07AD4"/>
    <w:rsid w:val="00F1099A"/>
    <w:rsid w:val="00F112F7"/>
    <w:rsid w:val="00F14C07"/>
    <w:rsid w:val="00F1732F"/>
    <w:rsid w:val="00F22C07"/>
    <w:rsid w:val="00F358E3"/>
    <w:rsid w:val="00F36472"/>
    <w:rsid w:val="00F41284"/>
    <w:rsid w:val="00F41F67"/>
    <w:rsid w:val="00F42835"/>
    <w:rsid w:val="00F46EA3"/>
    <w:rsid w:val="00F607B9"/>
    <w:rsid w:val="00F617BE"/>
    <w:rsid w:val="00F6647E"/>
    <w:rsid w:val="00F70AF6"/>
    <w:rsid w:val="00F71795"/>
    <w:rsid w:val="00F747A6"/>
    <w:rsid w:val="00F83BC4"/>
    <w:rsid w:val="00F86964"/>
    <w:rsid w:val="00F87B15"/>
    <w:rsid w:val="00F93BB9"/>
    <w:rsid w:val="00F941CE"/>
    <w:rsid w:val="00F957CC"/>
    <w:rsid w:val="00F97D07"/>
    <w:rsid w:val="00FA4D0C"/>
    <w:rsid w:val="00FB0696"/>
    <w:rsid w:val="00FB1237"/>
    <w:rsid w:val="00FD5E93"/>
    <w:rsid w:val="00FE1570"/>
    <w:rsid w:val="00FE307F"/>
    <w:rsid w:val="00FE60DA"/>
    <w:rsid w:val="00FE6CEC"/>
    <w:rsid w:val="00FE7F68"/>
    <w:rsid w:val="00FF1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A68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A684B"/>
  </w:style>
  <w:style w:type="paragraph" w:styleId="a5">
    <w:name w:val="footer"/>
    <w:basedOn w:val="a"/>
    <w:rsid w:val="005A684B"/>
    <w:pPr>
      <w:tabs>
        <w:tab w:val="center" w:pos="4677"/>
        <w:tab w:val="right" w:pos="9355"/>
      </w:tabs>
    </w:pPr>
  </w:style>
  <w:style w:type="character" w:styleId="a6">
    <w:name w:val="annotation reference"/>
    <w:basedOn w:val="a0"/>
    <w:semiHidden/>
    <w:rsid w:val="009606FC"/>
    <w:rPr>
      <w:sz w:val="16"/>
      <w:szCs w:val="16"/>
    </w:rPr>
  </w:style>
  <w:style w:type="paragraph" w:styleId="a7">
    <w:name w:val="annotation text"/>
    <w:basedOn w:val="a"/>
    <w:semiHidden/>
    <w:rsid w:val="009606FC"/>
    <w:rPr>
      <w:sz w:val="20"/>
      <w:szCs w:val="20"/>
    </w:rPr>
  </w:style>
  <w:style w:type="paragraph" w:styleId="a8">
    <w:name w:val="annotation subject"/>
    <w:basedOn w:val="a7"/>
    <w:next w:val="a7"/>
    <w:semiHidden/>
    <w:rsid w:val="009606FC"/>
    <w:rPr>
      <w:b/>
      <w:bCs/>
    </w:rPr>
  </w:style>
  <w:style w:type="paragraph" w:styleId="a9">
    <w:name w:val="Balloon Text"/>
    <w:basedOn w:val="a"/>
    <w:semiHidden/>
    <w:rsid w:val="009606F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1052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E11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Размер потенциально возможного к получению индивидуальным предпринимателем годового дохода, рублей</vt:lpstr>
    </vt:vector>
  </TitlesOfParts>
  <Company>Komfin</Company>
  <LinksUpToDate>false</LinksUpToDate>
  <CharactersWithSpaces>12974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Размер потенциально возможного к получению индивидуальным предпринимателем годового дохода, рублей</dc:title>
  <dc:subject/>
  <dc:creator>User</dc:creator>
  <cp:keywords/>
  <dc:description/>
  <cp:lastModifiedBy>Юшков</cp:lastModifiedBy>
  <cp:revision>2</cp:revision>
  <cp:lastPrinted>2012-10-05T05:05:00Z</cp:lastPrinted>
  <dcterms:created xsi:type="dcterms:W3CDTF">2012-10-17T11:49:00Z</dcterms:created>
  <dcterms:modified xsi:type="dcterms:W3CDTF">2012-10-17T11:49:00Z</dcterms:modified>
</cp:coreProperties>
</file>